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DC" w:rsidRPr="0067549A" w:rsidRDefault="00F82FDC" w:rsidP="00D1548F">
      <w:pPr>
        <w:pStyle w:val="a5"/>
        <w:widowControl/>
        <w:numPr>
          <w:ilvl w:val="0"/>
          <w:numId w:val="1"/>
        </w:numPr>
        <w:wordWrap w:val="0"/>
        <w:spacing w:beforeLines="100" w:afterLines="100" w:line="460" w:lineRule="exact"/>
        <w:ind w:firstLineChars="0"/>
        <w:jc w:val="center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 w:rsidRPr="0067549A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科幻画比赛</w:t>
      </w:r>
    </w:p>
    <w:p w:rsidR="0067549A" w:rsidRPr="0067549A" w:rsidRDefault="0067549A" w:rsidP="00D1548F">
      <w:pPr>
        <w:pStyle w:val="a5"/>
        <w:widowControl/>
        <w:wordWrap w:val="0"/>
        <w:spacing w:beforeLines="100" w:afterLines="100" w:line="460" w:lineRule="exact"/>
        <w:ind w:left="510" w:firstLineChars="0" w:firstLine="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                Fiction painting competition</w:t>
      </w:r>
    </w:p>
    <w:p w:rsidR="00121429" w:rsidRPr="00121429" w:rsidRDefault="00F82FDC" w:rsidP="00121429">
      <w:pPr>
        <w:pStyle w:val="a5"/>
        <w:widowControl/>
        <w:numPr>
          <w:ilvl w:val="0"/>
          <w:numId w:val="3"/>
        </w:numPr>
        <w:wordWrap w:val="0"/>
        <w:spacing w:line="460" w:lineRule="exact"/>
        <w:ind w:firstLineChars="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67549A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参赛内容</w:t>
      </w:r>
      <w:r w:rsidRPr="0067549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：</w:t>
      </w:r>
      <w:r w:rsidR="0012142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Painting works </w:t>
      </w:r>
    </w:p>
    <w:p w:rsidR="00F82FDC" w:rsidRPr="0067549A" w:rsidRDefault="00F82FDC" w:rsidP="00121429">
      <w:pPr>
        <w:pStyle w:val="a5"/>
        <w:widowControl/>
        <w:wordWrap w:val="0"/>
        <w:spacing w:line="460" w:lineRule="exact"/>
        <w:ind w:left="872" w:firstLineChars="0" w:firstLine="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67549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参赛作品的艺术形式包括：油画、国画、水彩画、水粉画、钢笔画、铅笔画、蜡笔画、版画、粘贴画、电脑绘画等。绘画风格和材料不限。不包括非绘画类的其它美术与工艺品。</w:t>
      </w:r>
    </w:p>
    <w:p w:rsidR="0067549A" w:rsidRPr="0067549A" w:rsidRDefault="0067549A" w:rsidP="0067549A">
      <w:pPr>
        <w:pStyle w:val="a5"/>
        <w:widowControl/>
        <w:wordWrap w:val="0"/>
        <w:spacing w:line="460" w:lineRule="exact"/>
        <w:ind w:left="842" w:firstLineChars="0" w:firstLine="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The 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style of </w:t>
      </w:r>
      <w:r w:rsidR="00A67B8F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paintings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can be </w:t>
      </w:r>
      <w:proofErr w:type="spellStart"/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various</w:t>
      </w:r>
      <w:proofErr w:type="gramStart"/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:oil</w:t>
      </w:r>
      <w:proofErr w:type="spellEnd"/>
      <w:proofErr w:type="gramEnd"/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</w:t>
      </w:r>
      <w:proofErr w:type="spellStart"/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painting,Chinese</w:t>
      </w:r>
      <w:proofErr w:type="spellEnd"/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</w:t>
      </w:r>
      <w:proofErr w:type="spellStart"/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art,water</w:t>
      </w:r>
      <w:proofErr w:type="spellEnd"/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</w:t>
      </w:r>
      <w:proofErr w:type="spellStart"/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color,crayon</w:t>
      </w:r>
      <w:proofErr w:type="spellEnd"/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</w:t>
      </w:r>
      <w:proofErr w:type="spellStart"/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painting,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computer</w:t>
      </w:r>
      <w:proofErr w:type="spellEnd"/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 painting. </w:t>
      </w:r>
      <w:r w:rsidR="00A67B8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The material an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d</w:t>
      </w:r>
      <w:r w:rsidR="00A67B8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style of painting is unlimited, h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owever other handicrafts are not accepted.</w:t>
      </w:r>
    </w:p>
    <w:p w:rsidR="00F82FDC" w:rsidRPr="00D1548F" w:rsidRDefault="00D1548F" w:rsidP="00D1548F">
      <w:pPr>
        <w:widowControl/>
        <w:wordWrap w:val="0"/>
        <w:spacing w:line="460" w:lineRule="exact"/>
        <w:ind w:firstLineChars="147" w:firstLine="354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2.</w:t>
      </w:r>
      <w:r w:rsidR="00F82FDC" w:rsidRPr="00D1548F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作品要求：</w:t>
      </w:r>
      <w:r w:rsidRPr="00D1548F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T</w:t>
      </w:r>
      <w:r w:rsidRPr="00D1548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he requirements of works</w:t>
      </w:r>
      <w:bookmarkStart w:id="0" w:name="_GoBack"/>
      <w:bookmarkEnd w:id="0"/>
    </w:p>
    <w:p w:rsidR="00F82FDC" w:rsidRPr="0067549A" w:rsidRDefault="00F82FDC" w:rsidP="0067549A">
      <w:pPr>
        <w:pStyle w:val="a5"/>
        <w:widowControl/>
        <w:numPr>
          <w:ilvl w:val="0"/>
          <w:numId w:val="4"/>
        </w:numPr>
        <w:wordWrap w:val="0"/>
        <w:spacing w:line="460" w:lineRule="exact"/>
        <w:ind w:firstLineChars="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67549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在4K的纸或是其它材料上绘制（除油画作品应自备画框外，其他作品无须装裱）。作品要求干净、整洁。</w:t>
      </w:r>
    </w:p>
    <w:p w:rsidR="0067549A" w:rsidRPr="0067549A" w:rsidRDefault="00A67B8F" w:rsidP="0067549A">
      <w:pPr>
        <w:widowControl/>
        <w:wordWrap w:val="0"/>
        <w:spacing w:line="460" w:lineRule="exact"/>
        <w:ind w:left="24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  Must be painted</w:t>
      </w:r>
      <w:r w:rsidR="0067549A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on the 4K size paper or other </w:t>
      </w:r>
      <w:proofErr w:type="gramStart"/>
      <w:r w:rsidR="0067549A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materials(</w:t>
      </w:r>
      <w:proofErr w:type="gramEnd"/>
      <w:r w:rsidR="0067549A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only oil painting</w:t>
      </w:r>
      <w:r w:rsidR="0012142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s</w:t>
      </w:r>
      <w:r w:rsidR="0067549A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need</w:t>
      </w:r>
      <w:r w:rsidR="0012142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 to</w:t>
      </w:r>
      <w:r w:rsidR="0067549A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be framed)</w:t>
      </w:r>
    </w:p>
    <w:p w:rsidR="00F82FDC" w:rsidRPr="0067549A" w:rsidRDefault="00F82FDC" w:rsidP="0067549A">
      <w:pPr>
        <w:pStyle w:val="a5"/>
        <w:widowControl/>
        <w:numPr>
          <w:ilvl w:val="0"/>
          <w:numId w:val="4"/>
        </w:numPr>
        <w:wordWrap w:val="0"/>
        <w:spacing w:line="460" w:lineRule="exact"/>
        <w:ind w:firstLineChars="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67549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参赛作品</w:t>
      </w:r>
      <w:proofErr w:type="gramStart"/>
      <w:r w:rsidRPr="0067549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限个人</w:t>
      </w:r>
      <w:proofErr w:type="gramEnd"/>
      <w:r w:rsidRPr="0067549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作品，即由作者本人独立完成作品。不接受集体作品参赛。参赛作品不得抄袭他人作品。</w:t>
      </w:r>
    </w:p>
    <w:p w:rsidR="00121429" w:rsidRDefault="0067549A" w:rsidP="0067549A">
      <w:pPr>
        <w:widowControl/>
        <w:wordWrap w:val="0"/>
        <w:spacing w:line="460" w:lineRule="exact"/>
        <w:ind w:left="24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The painting work</w:t>
      </w:r>
      <w:r w:rsidR="0012142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s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</w:t>
      </w:r>
      <w:r w:rsidR="00A67B8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must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be independently finished by </w:t>
      </w:r>
      <w:proofErr w:type="spellStart"/>
      <w:r w:rsidR="0012142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indiviuals</w:t>
      </w:r>
      <w:proofErr w:type="spellEnd"/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.</w:t>
      </w:r>
    </w:p>
    <w:p w:rsidR="0067549A" w:rsidRPr="0067549A" w:rsidRDefault="00121429" w:rsidP="0067549A">
      <w:pPr>
        <w:widowControl/>
        <w:wordWrap w:val="0"/>
        <w:spacing w:line="460" w:lineRule="exact"/>
        <w:ind w:left="24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Group works are not accepted.</w:t>
      </w:r>
    </w:p>
    <w:p w:rsidR="00F82FDC" w:rsidRPr="0067549A" w:rsidRDefault="00F82FDC" w:rsidP="0067549A">
      <w:pPr>
        <w:pStyle w:val="a5"/>
        <w:widowControl/>
        <w:numPr>
          <w:ilvl w:val="0"/>
          <w:numId w:val="4"/>
        </w:numPr>
        <w:wordWrap w:val="0"/>
        <w:spacing w:line="460" w:lineRule="exact"/>
        <w:ind w:firstLineChars="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67549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凡有下列情况之一者不予参赛：出现科学性错误的，画幅尺寸不符合规定的。</w:t>
      </w:r>
    </w:p>
    <w:p w:rsidR="0067549A" w:rsidRPr="0067549A" w:rsidRDefault="0067549A" w:rsidP="0067549A">
      <w:pPr>
        <w:pStyle w:val="a5"/>
        <w:widowControl/>
        <w:wordWrap w:val="0"/>
        <w:spacing w:line="460" w:lineRule="exact"/>
        <w:ind w:left="960" w:firstLineChars="0" w:firstLine="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Please make sure your work fit</w:t>
      </w:r>
      <w:r w:rsidR="00A67B8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s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the correct size.</w:t>
      </w:r>
    </w:p>
    <w:p w:rsidR="00F82FDC" w:rsidRPr="0067549A" w:rsidRDefault="00F82FDC" w:rsidP="0067549A">
      <w:pPr>
        <w:pStyle w:val="a5"/>
        <w:widowControl/>
        <w:numPr>
          <w:ilvl w:val="0"/>
          <w:numId w:val="4"/>
        </w:numPr>
        <w:wordWrap w:val="0"/>
        <w:spacing w:line="460" w:lineRule="exact"/>
        <w:ind w:firstLineChars="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67549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上交时，在作品</w:t>
      </w:r>
      <w:proofErr w:type="gramStart"/>
      <w:r w:rsidRPr="0067549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背面右</w:t>
      </w:r>
      <w:proofErr w:type="gramEnd"/>
      <w:r w:rsidRPr="0067549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下角贴上作品标签。</w:t>
      </w:r>
    </w:p>
    <w:p w:rsidR="0067549A" w:rsidRPr="008F2817" w:rsidRDefault="0067549A" w:rsidP="008F2817">
      <w:pPr>
        <w:widowControl/>
        <w:wordWrap w:val="0"/>
        <w:spacing w:line="460" w:lineRule="exact"/>
        <w:ind w:left="96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Please 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label the name of you</w:t>
      </w:r>
      <w:r w:rsidR="00A67B8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r work at the bottom right </w:t>
      </w:r>
      <w:proofErr w:type="spellStart"/>
      <w:r w:rsidR="00A67B8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corner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of</w:t>
      </w:r>
      <w:proofErr w:type="spellEnd"/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the </w:t>
      </w:r>
      <w:r w:rsidR="00307556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back</w:t>
      </w:r>
      <w:r w:rsidR="00307556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side</w:t>
      </w:r>
      <w:r w:rsidR="00307556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.</w:t>
      </w:r>
    </w:p>
    <w:tbl>
      <w:tblPr>
        <w:tblpPr w:leftFromText="180" w:rightFromText="180" w:topFromText="100" w:bottomFromText="100" w:vertAnchor="text" w:horzAnchor="margin" w:tblpXSpec="center" w:tblpY="38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1384"/>
        <w:gridCol w:w="1519"/>
        <w:gridCol w:w="1358"/>
        <w:gridCol w:w="1267"/>
      </w:tblGrid>
      <w:tr w:rsidR="00F82FDC" w:rsidRPr="005C6DC9" w:rsidTr="0074203D">
        <w:trPr>
          <w:trHeight w:val="452"/>
        </w:trPr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FDC" w:rsidRPr="005C6DC9" w:rsidRDefault="00F82FDC" w:rsidP="00D1548F">
            <w:pPr>
              <w:widowControl/>
              <w:spacing w:beforeLines="100" w:afterLines="100" w:line="4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C6DC9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lastRenderedPageBreak/>
              <w:t>科幻画</w:t>
            </w:r>
            <w:r w:rsidR="0067549A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Fiction Painting</w:t>
            </w:r>
          </w:p>
        </w:tc>
      </w:tr>
      <w:tr w:rsidR="00F82FDC" w:rsidRPr="005C6DC9" w:rsidTr="0074203D">
        <w:trPr>
          <w:trHeight w:val="45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FDC" w:rsidRDefault="00F82FDC" w:rsidP="0074203D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C6DC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作品名称</w:t>
            </w:r>
          </w:p>
          <w:p w:rsidR="0067549A" w:rsidRPr="005C6DC9" w:rsidRDefault="0067549A" w:rsidP="0074203D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The name of work</w:t>
            </w:r>
          </w:p>
        </w:tc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FDC" w:rsidRPr="005C6DC9" w:rsidRDefault="00F82FDC" w:rsidP="0074203D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82FDC" w:rsidRPr="005C6DC9" w:rsidTr="0074203D">
        <w:trPr>
          <w:trHeight w:val="47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FDC" w:rsidRDefault="00F82FDC" w:rsidP="0074203D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C6DC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班   级</w:t>
            </w:r>
          </w:p>
          <w:p w:rsidR="0067549A" w:rsidRPr="005C6DC9" w:rsidRDefault="0067549A" w:rsidP="0067549A">
            <w:pPr>
              <w:widowControl/>
              <w:spacing w:line="460" w:lineRule="exac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Class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FDC" w:rsidRPr="005C6DC9" w:rsidRDefault="00F82FDC" w:rsidP="0074203D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FDC" w:rsidRDefault="00F82FDC" w:rsidP="0074203D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C6DC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姓    名</w:t>
            </w:r>
          </w:p>
          <w:p w:rsidR="0067549A" w:rsidRPr="005C6DC9" w:rsidRDefault="0067549A" w:rsidP="0074203D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Name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FDC" w:rsidRPr="005C6DC9" w:rsidRDefault="00F82FDC" w:rsidP="0074203D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82FDC" w:rsidRPr="005C6DC9" w:rsidTr="0074203D">
        <w:trPr>
          <w:trHeight w:val="126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FDC" w:rsidRDefault="00F82FDC" w:rsidP="0074203D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C6DC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作品简介</w:t>
            </w:r>
          </w:p>
          <w:p w:rsidR="0067549A" w:rsidRPr="005C6DC9" w:rsidRDefault="0067549A" w:rsidP="0074203D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Introduction of work</w:t>
            </w:r>
          </w:p>
        </w:tc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FDC" w:rsidRPr="005C6DC9" w:rsidRDefault="00F82FDC" w:rsidP="0074203D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F82FDC" w:rsidRPr="005C6DC9" w:rsidRDefault="00F82FDC" w:rsidP="00F82FDC">
      <w:pPr>
        <w:widowControl/>
        <w:wordWrap w:val="0"/>
        <w:spacing w:line="460" w:lineRule="exact"/>
        <w:ind w:firstLineChars="150" w:firstLine="36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F82FDC" w:rsidRDefault="00F82FDC" w:rsidP="00F82FDC">
      <w:pPr>
        <w:widowControl/>
        <w:wordWrap w:val="0"/>
        <w:spacing w:line="46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5C6DC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 </w:t>
      </w:r>
    </w:p>
    <w:p w:rsidR="00F82FDC" w:rsidRPr="005C6DC9" w:rsidRDefault="00F82FDC" w:rsidP="00F82FDC">
      <w:pPr>
        <w:widowControl/>
        <w:wordWrap w:val="0"/>
        <w:spacing w:line="46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F82FDC" w:rsidRPr="005C6DC9" w:rsidRDefault="00F82FDC" w:rsidP="00F82FDC">
      <w:pPr>
        <w:widowControl/>
        <w:wordWrap w:val="0"/>
        <w:spacing w:line="46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5C6DC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 </w:t>
      </w:r>
    </w:p>
    <w:p w:rsidR="00F82FDC" w:rsidRPr="005C6DC9" w:rsidRDefault="00F82FDC" w:rsidP="00F82FDC">
      <w:pPr>
        <w:widowControl/>
        <w:wordWrap w:val="0"/>
        <w:spacing w:line="46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5C6DC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 </w:t>
      </w:r>
    </w:p>
    <w:p w:rsidR="00F82FDC" w:rsidRPr="005C6DC9" w:rsidRDefault="00F82FDC" w:rsidP="00F82FDC">
      <w:pPr>
        <w:widowControl/>
        <w:wordWrap w:val="0"/>
        <w:spacing w:line="460" w:lineRule="exact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5C6DC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 </w:t>
      </w:r>
    </w:p>
    <w:p w:rsidR="00F82FDC" w:rsidRDefault="00F82FDC" w:rsidP="00F82FDC">
      <w:pPr>
        <w:widowControl/>
        <w:wordWrap w:val="0"/>
        <w:spacing w:line="460" w:lineRule="exact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 w:rsidRPr="005C6DC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 </w:t>
      </w:r>
    </w:p>
    <w:p w:rsidR="00F82FDC" w:rsidRDefault="00F82FDC" w:rsidP="00F82FDC">
      <w:pPr>
        <w:widowControl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</w:p>
    <w:p w:rsidR="00F82FDC" w:rsidRDefault="00F82FDC" w:rsidP="00F82FDC">
      <w:pPr>
        <w:widowControl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  <w:br w:type="page"/>
      </w:r>
    </w:p>
    <w:p w:rsidR="00F82FDC" w:rsidRPr="0067549A" w:rsidRDefault="00F82FDC" w:rsidP="00D1548F">
      <w:pPr>
        <w:pStyle w:val="a5"/>
        <w:widowControl/>
        <w:numPr>
          <w:ilvl w:val="0"/>
          <w:numId w:val="1"/>
        </w:numPr>
        <w:wordWrap w:val="0"/>
        <w:spacing w:beforeLines="100" w:afterLines="100" w:line="460" w:lineRule="exact"/>
        <w:ind w:firstLineChars="0"/>
        <w:jc w:val="center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 w:rsidRPr="0067549A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lastRenderedPageBreak/>
        <w:t>小发明、小论文比赛</w:t>
      </w:r>
    </w:p>
    <w:p w:rsidR="0067549A" w:rsidRPr="0067549A" w:rsidRDefault="0067549A" w:rsidP="00D1548F">
      <w:pPr>
        <w:pStyle w:val="a5"/>
        <w:widowControl/>
        <w:wordWrap w:val="0"/>
        <w:spacing w:beforeLines="100" w:afterLines="100" w:line="460" w:lineRule="exact"/>
        <w:ind w:left="510" w:firstLineChars="0" w:firstLine="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               </w:t>
      </w:r>
      <w:r w:rsidR="00463CB7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DIY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 Invention and thesis competition</w:t>
      </w:r>
    </w:p>
    <w:p w:rsidR="00F82FDC" w:rsidRPr="005C6DC9" w:rsidRDefault="00F82FDC" w:rsidP="00F82FDC">
      <w:pPr>
        <w:widowControl/>
        <w:wordWrap w:val="0"/>
        <w:spacing w:line="460" w:lineRule="exact"/>
        <w:ind w:firstLineChars="200" w:firstLine="482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5C6DC9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1．参赛内容：</w:t>
      </w:r>
      <w:r w:rsidR="003E4194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(Works)</w:t>
      </w:r>
      <w:r w:rsidR="003E4194"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  <w:t>Y</w:t>
      </w:r>
    </w:p>
    <w:p w:rsidR="00F82FDC" w:rsidRDefault="00F82FDC" w:rsidP="00F82FDC">
      <w:pPr>
        <w:widowControl/>
        <w:wordWrap w:val="0"/>
        <w:spacing w:line="46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5C6DC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（1）观察生活中使用物品不方便的地方，提出需要改进的方案并完成制作。发明生活中没有的物品，但发明的作品可以给我们的生活带来方便。</w:t>
      </w:r>
    </w:p>
    <w:p w:rsidR="003E4194" w:rsidRPr="005C6DC9" w:rsidRDefault="00463CB7" w:rsidP="003E4194">
      <w:pPr>
        <w:widowControl/>
        <w:wordWrap w:val="0"/>
        <w:spacing w:line="460" w:lineRule="exact"/>
        <w:ind w:leftChars="50" w:left="105" w:firstLineChars="150" w:firstLine="36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Have a</w:t>
      </w:r>
      <w:r w:rsidR="003E4194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 close observation of the normal daily </w:t>
      </w:r>
      <w:r w:rsidR="00A67B8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objects</w:t>
      </w:r>
      <w:r w:rsidR="003E4194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. </w:t>
      </w:r>
      <w:r w:rsidR="003E4194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You can </w:t>
      </w:r>
      <w:proofErr w:type="spellStart"/>
      <w:r w:rsidR="003E4194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comeup</w:t>
      </w:r>
      <w:proofErr w:type="spellEnd"/>
      <w:r w:rsidR="003E4194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with your </w:t>
      </w:r>
      <w:r w:rsidR="00A67B8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own</w:t>
      </w:r>
      <w:r w:rsidR="003E4194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idea about where </w:t>
      </w:r>
      <w:r w:rsidR="00A67B8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you </w:t>
      </w:r>
      <w:r w:rsidR="003E4194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can </w:t>
      </w:r>
      <w:r w:rsidR="00A67B8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have further </w:t>
      </w:r>
      <w:proofErr w:type="spellStart"/>
      <w:r w:rsidR="00A67B8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improvement.Y</w:t>
      </w:r>
      <w:r w:rsidR="003E4194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ou</w:t>
      </w:r>
      <w:proofErr w:type="spellEnd"/>
      <w:r w:rsidR="003E4194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can </w:t>
      </w:r>
      <w:r w:rsidR="00A67B8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also </w:t>
      </w:r>
      <w:r w:rsidR="003E4194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invent new thing</w:t>
      </w:r>
      <w:r w:rsidR="00A67B8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s</w:t>
      </w:r>
      <w:r w:rsidR="003E4194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which can bring the convenience to our daily life. </w:t>
      </w:r>
    </w:p>
    <w:p w:rsidR="003E4194" w:rsidRDefault="00F82FDC" w:rsidP="00F82FDC">
      <w:pPr>
        <w:widowControl/>
        <w:wordWrap w:val="0"/>
        <w:spacing w:line="46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5C6DC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（2）科学探究活动或社会实践活动中对自然事物和现象的观察、调查、实践、探究或对科学问题的奇思妙想。形式包括：观察日记，调查报告；小实验探究报告等</w:t>
      </w:r>
    </w:p>
    <w:p w:rsidR="00F82FDC" w:rsidRDefault="003E4194" w:rsidP="004A3FA8">
      <w:pPr>
        <w:widowControl/>
        <w:wordWrap w:val="0"/>
        <w:spacing w:line="460" w:lineRule="exact"/>
        <w:ind w:leftChars="50" w:left="105" w:firstLineChars="150" w:firstLine="36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You can make observation</w:t>
      </w:r>
      <w:r w:rsidR="00A67B8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s or 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investigation</w:t>
      </w:r>
      <w:r w:rsidR="00A67B8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s</w:t>
      </w:r>
      <w:r w:rsidR="00463CB7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="004A3FA8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on natural </w:t>
      </w:r>
      <w:proofErr w:type="spellStart"/>
      <w:r w:rsidR="004A3FA8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phenomenon</w:t>
      </w:r>
      <w:r w:rsidR="00A67B8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s</w:t>
      </w:r>
      <w:proofErr w:type="spellEnd"/>
      <w:r w:rsidR="004A3FA8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.</w:t>
      </w:r>
      <w:r w:rsidR="00A67B8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Y</w:t>
      </w:r>
      <w:r w:rsidR="004A3FA8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ou can also </w:t>
      </w:r>
      <w:r w:rsidR="00C474E0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come up with </w:t>
      </w:r>
      <w:r w:rsidR="004A3FA8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amazing idea</w:t>
      </w:r>
      <w:r w:rsidR="00A67B8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s</w:t>
      </w:r>
      <w:r w:rsidR="004A3FA8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on scientific</w:t>
      </w:r>
      <w:r w:rsidR="00C474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 question</w:t>
      </w:r>
      <w:r w:rsidR="00A67B8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s</w:t>
      </w:r>
      <w:r w:rsidR="00C474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.</w:t>
      </w:r>
    </w:p>
    <w:p w:rsidR="00463CB7" w:rsidRDefault="00463CB7" w:rsidP="004A3FA8">
      <w:pPr>
        <w:widowControl/>
        <w:wordWrap w:val="0"/>
        <w:spacing w:line="460" w:lineRule="exact"/>
        <w:ind w:leftChars="50" w:left="105" w:firstLineChars="150" w:firstLine="36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The thesis could be a observing </w:t>
      </w:r>
      <w:proofErr w:type="spellStart"/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diary</w:t>
      </w:r>
      <w:proofErr w:type="gramStart"/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,invertigation</w:t>
      </w:r>
      <w:proofErr w:type="spellEnd"/>
      <w:proofErr w:type="gramEnd"/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proofErr w:type="spellStart"/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report,etc</w:t>
      </w:r>
      <w:proofErr w:type="spellEnd"/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.</w:t>
      </w:r>
    </w:p>
    <w:p w:rsidR="00C474E0" w:rsidRDefault="00C474E0" w:rsidP="004A3FA8">
      <w:pPr>
        <w:widowControl/>
        <w:wordWrap w:val="0"/>
        <w:spacing w:line="460" w:lineRule="exact"/>
        <w:ind w:leftChars="50" w:left="105" w:firstLineChars="150" w:firstLine="36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F82FDC" w:rsidRPr="005C6DC9" w:rsidRDefault="00F82FDC" w:rsidP="00F82FDC">
      <w:pPr>
        <w:widowControl/>
        <w:wordWrap w:val="0"/>
        <w:spacing w:line="460" w:lineRule="exact"/>
        <w:ind w:firstLineChars="200" w:firstLine="482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5C6DC9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2．作品要求：</w:t>
      </w:r>
      <w:r w:rsidR="00C474E0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(</w:t>
      </w:r>
      <w:proofErr w:type="gramStart"/>
      <w:r w:rsidR="00C474E0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works</w:t>
      </w:r>
      <w:proofErr w:type="gramEnd"/>
      <w:r w:rsidR="00C474E0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)</w:t>
      </w:r>
      <w:r w:rsidR="00055025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Requirements</w:t>
      </w:r>
    </w:p>
    <w:p w:rsidR="00F82FDC" w:rsidRDefault="00F82FDC" w:rsidP="00F82FDC">
      <w:pPr>
        <w:widowControl/>
        <w:wordWrap w:val="0"/>
        <w:spacing w:line="46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5C6DC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1）小发明要根据有关的科学原则，进行创造性的构思、设计和制作，创作出与现有物品不同的具有一定科技含量的，具有一定的实用性、超前性、先进性的科技作品。要求写出发明设想、设计、制作过程、使用方法等。</w:t>
      </w:r>
    </w:p>
    <w:p w:rsidR="00C474E0" w:rsidRDefault="00C474E0" w:rsidP="00F82FDC">
      <w:pPr>
        <w:widowControl/>
        <w:wordWrap w:val="0"/>
        <w:spacing w:line="46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The little invention can be </w:t>
      </w:r>
      <w:r w:rsidR="00A67B8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a reflection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 of your creative </w:t>
      </w:r>
      <w:proofErr w:type="spellStart"/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thought</w:t>
      </w:r>
      <w:proofErr w:type="gramStart"/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,design</w:t>
      </w:r>
      <w:proofErr w:type="spellEnd"/>
      <w:proofErr w:type="gramEnd"/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. 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It should be </w:t>
      </w:r>
      <w:proofErr w:type="spellStart"/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practical</w:t>
      </w:r>
      <w:proofErr w:type="gramStart"/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,advanced</w:t>
      </w:r>
      <w:proofErr w:type="spellEnd"/>
      <w:proofErr w:type="gramEnd"/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and according to relative scientific </w:t>
      </w:r>
      <w:proofErr w:type="spellStart"/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principle</w:t>
      </w:r>
      <w:r w:rsidR="0005502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s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.Please</w:t>
      </w:r>
      <w:proofErr w:type="spellEnd"/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write your </w:t>
      </w:r>
      <w:proofErr w:type="spellStart"/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thought</w:t>
      </w:r>
      <w:r w:rsidR="00A67B8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s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,design</w:t>
      </w:r>
      <w:r w:rsidR="00A67B8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s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,</w:t>
      </w:r>
      <w:r w:rsidR="00055025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creati</w:t>
      </w:r>
      <w:r w:rsidR="0005502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ng</w:t>
      </w:r>
      <w:proofErr w:type="spellEnd"/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process and </w:t>
      </w:r>
    </w:p>
    <w:p w:rsidR="00C474E0" w:rsidRPr="005C6DC9" w:rsidRDefault="00A67B8F" w:rsidP="00F82FDC">
      <w:pPr>
        <w:widowControl/>
        <w:wordWrap w:val="0"/>
        <w:spacing w:line="46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proofErr w:type="gramStart"/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explanation</w:t>
      </w:r>
      <w:proofErr w:type="gramEnd"/>
      <w:r w:rsidR="00C474E0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.</w:t>
      </w:r>
    </w:p>
    <w:p w:rsidR="00F82FDC" w:rsidRDefault="00F82FDC" w:rsidP="00F82FDC">
      <w:pPr>
        <w:widowControl/>
        <w:wordWrap w:val="0"/>
        <w:spacing w:line="46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5C6DC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lastRenderedPageBreak/>
        <w:t>（2）小论文内容具体、真实，层次清楚，语句通顺，文章的字数在400以上，附上能反应真实性的现场照片。</w:t>
      </w:r>
    </w:p>
    <w:p w:rsidR="00C474E0" w:rsidRPr="005C6DC9" w:rsidRDefault="00C474E0" w:rsidP="00F82FDC">
      <w:pPr>
        <w:widowControl/>
        <w:wordWrap w:val="0"/>
        <w:spacing w:line="46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The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content </w:t>
      </w:r>
      <w:proofErr w:type="spellStart"/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of</w:t>
      </w:r>
      <w:r w:rsidR="00A67B8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the</w:t>
      </w:r>
      <w:proofErr w:type="spellEnd"/>
      <w:r w:rsidR="00A67B8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thesis</w:t>
      </w:r>
      <w:r w:rsidR="001D442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</w:t>
      </w:r>
      <w:r w:rsidR="001D442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should</w:t>
      </w:r>
      <w:r w:rsidR="001D442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be detailed, </w:t>
      </w:r>
      <w:proofErr w:type="spellStart"/>
      <w:r w:rsidR="001D442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real</w:t>
      </w:r>
      <w:proofErr w:type="gramStart"/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,</w:t>
      </w:r>
      <w:r w:rsidR="00156F6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comprehensive</w:t>
      </w:r>
      <w:proofErr w:type="spellEnd"/>
      <w:proofErr w:type="gramEnd"/>
      <w:r w:rsidR="00156F6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and well organized. The words are more than 400 and remember to at</w:t>
      </w:r>
      <w:r w:rsidR="00A67B8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tach the </w:t>
      </w:r>
      <w:r w:rsidR="001D442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supportive </w:t>
      </w:r>
      <w:r w:rsidR="00A67B8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image</w:t>
      </w:r>
      <w:r w:rsidR="001D442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s</w:t>
      </w:r>
      <w:r w:rsidR="00156F6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.</w:t>
      </w:r>
    </w:p>
    <w:p w:rsidR="00F82FDC" w:rsidRDefault="00F82FDC" w:rsidP="00F82FDC">
      <w:pPr>
        <w:widowControl/>
        <w:wordWrap w:val="0"/>
        <w:spacing w:line="46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5C6DC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（3）小论文要写明题目、姓名、班级。</w:t>
      </w:r>
      <w:r w:rsidRPr="005C6DC9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论文一律用A4纸打印，题目用3号、黑体，正文用小4、宋体。</w:t>
      </w:r>
    </w:p>
    <w:p w:rsidR="00156F6D" w:rsidRPr="005C6DC9" w:rsidRDefault="00156F6D" w:rsidP="00F82FDC">
      <w:pPr>
        <w:widowControl/>
        <w:wordWrap w:val="0"/>
        <w:spacing w:line="46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Please label the title, name and your class on the thesis. The paper can be printed on A4, Black style character. The words </w:t>
      </w:r>
      <w:r w:rsidR="00A67B8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must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be type</w:t>
      </w:r>
      <w:r w:rsidR="00A67B8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d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in little 4 and Song style character.</w:t>
      </w:r>
    </w:p>
    <w:tbl>
      <w:tblPr>
        <w:tblpPr w:leftFromText="180" w:rightFromText="180" w:topFromText="100" w:bottomFromText="100" w:vertAnchor="text" w:horzAnchor="margin" w:tblpXSpec="center" w:tblpY="33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1384"/>
        <w:gridCol w:w="1519"/>
        <w:gridCol w:w="466"/>
        <w:gridCol w:w="2159"/>
      </w:tblGrid>
      <w:tr w:rsidR="00F82FDC" w:rsidRPr="005C6DC9" w:rsidTr="0074203D">
        <w:trPr>
          <w:trHeight w:val="558"/>
        </w:trPr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FDC" w:rsidRPr="005C6DC9" w:rsidRDefault="00F82FDC" w:rsidP="00D1548F">
            <w:pPr>
              <w:widowControl/>
              <w:spacing w:beforeLines="100" w:afterLines="100" w:line="4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C6DC9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小发明</w:t>
            </w:r>
            <w:r w:rsidR="001D442C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DIY</w:t>
            </w:r>
            <w:r w:rsidR="00156F6D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Invention</w:t>
            </w:r>
          </w:p>
        </w:tc>
      </w:tr>
      <w:tr w:rsidR="00F82FDC" w:rsidRPr="005C6DC9" w:rsidTr="0074203D">
        <w:trPr>
          <w:trHeight w:val="45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FDC" w:rsidRDefault="00F82FDC" w:rsidP="0074203D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C6DC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作品名称</w:t>
            </w:r>
          </w:p>
          <w:p w:rsidR="00156F6D" w:rsidRPr="005C6DC9" w:rsidRDefault="00156F6D" w:rsidP="0074203D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Name of work</w:t>
            </w:r>
          </w:p>
        </w:tc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FDC" w:rsidRPr="005C6DC9" w:rsidRDefault="00F82FDC" w:rsidP="0074203D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82FDC" w:rsidRPr="005C6DC9" w:rsidTr="00156F6D">
        <w:trPr>
          <w:trHeight w:val="47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FDC" w:rsidRDefault="00F82FDC" w:rsidP="0074203D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C6DC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班   级</w:t>
            </w:r>
          </w:p>
          <w:p w:rsidR="00156F6D" w:rsidRPr="005C6DC9" w:rsidRDefault="00156F6D" w:rsidP="0074203D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Class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FDC" w:rsidRPr="005C6DC9" w:rsidRDefault="00F82FDC" w:rsidP="0074203D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FDC" w:rsidRDefault="00F82FDC" w:rsidP="0074203D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C6DC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姓    名</w:t>
            </w:r>
            <w:r w:rsidR="00156F6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name</w:t>
            </w:r>
          </w:p>
          <w:p w:rsidR="00156F6D" w:rsidRPr="005C6DC9" w:rsidRDefault="00156F6D" w:rsidP="00156F6D">
            <w:pPr>
              <w:widowControl/>
              <w:spacing w:line="460" w:lineRule="exac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FDC" w:rsidRPr="005C6DC9" w:rsidRDefault="00F82FDC" w:rsidP="0074203D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82FDC" w:rsidRPr="005C6DC9" w:rsidTr="0074203D">
        <w:trPr>
          <w:trHeight w:val="126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FDC" w:rsidRDefault="00F82FDC" w:rsidP="0074203D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C6DC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作品简介</w:t>
            </w:r>
          </w:p>
          <w:p w:rsidR="008B6070" w:rsidRPr="005C6DC9" w:rsidRDefault="008B6070" w:rsidP="0074203D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Introduction of work</w:t>
            </w:r>
          </w:p>
        </w:tc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FDC" w:rsidRPr="005C6DC9" w:rsidRDefault="00F82FDC" w:rsidP="0074203D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F82FDC" w:rsidRDefault="00F82FDC" w:rsidP="00F82FDC">
      <w:pPr>
        <w:widowControl/>
        <w:wordWrap w:val="0"/>
        <w:spacing w:line="460" w:lineRule="exact"/>
        <w:jc w:val="center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5C6DC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 </w:t>
      </w:r>
    </w:p>
    <w:p w:rsidR="00F82FDC" w:rsidRDefault="00F82FDC" w:rsidP="00F82FDC">
      <w:pPr>
        <w:widowControl/>
        <w:wordWrap w:val="0"/>
        <w:spacing w:line="460" w:lineRule="exact"/>
        <w:jc w:val="center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F82FDC" w:rsidRDefault="00F82FDC" w:rsidP="00F82FDC">
      <w:pPr>
        <w:widowControl/>
        <w:wordWrap w:val="0"/>
        <w:spacing w:line="460" w:lineRule="exac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F82FDC" w:rsidRDefault="00F82FDC" w:rsidP="00F82FDC">
      <w:pPr>
        <w:widowControl/>
        <w:wordWrap w:val="0"/>
        <w:spacing w:line="460" w:lineRule="exac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F82FDC" w:rsidRDefault="00F82FDC" w:rsidP="00F82FDC">
      <w:pPr>
        <w:widowControl/>
        <w:wordWrap w:val="0"/>
        <w:spacing w:line="460" w:lineRule="exac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F82FDC" w:rsidRDefault="00F82FDC" w:rsidP="00F82FDC">
      <w:pPr>
        <w:widowControl/>
        <w:wordWrap w:val="0"/>
        <w:spacing w:line="460" w:lineRule="exac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F82FDC" w:rsidRDefault="00F82FDC" w:rsidP="00F82FDC">
      <w:pPr>
        <w:widowControl/>
        <w:wordWrap w:val="0"/>
        <w:spacing w:line="460" w:lineRule="exac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F82FDC" w:rsidRDefault="00F82FDC" w:rsidP="00F82FDC">
      <w:pPr>
        <w:widowControl/>
        <w:wordWrap w:val="0"/>
        <w:spacing w:line="460" w:lineRule="exac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F82FDC" w:rsidRDefault="00F82FDC" w:rsidP="00F82FDC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br w:type="page"/>
      </w:r>
    </w:p>
    <w:p w:rsidR="00F82FDC" w:rsidRDefault="00F82FDC" w:rsidP="00F82FDC">
      <w:pPr>
        <w:widowControl/>
        <w:wordWrap w:val="0"/>
        <w:spacing w:line="460" w:lineRule="exac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tbl>
      <w:tblPr>
        <w:tblpPr w:leftFromText="180" w:rightFromText="180" w:topFromText="100" w:bottomFromText="100" w:vertAnchor="text" w:horzAnchor="margin" w:tblpXSpec="center" w:tblpY="38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1384"/>
        <w:gridCol w:w="1519"/>
        <w:gridCol w:w="1358"/>
        <w:gridCol w:w="1267"/>
      </w:tblGrid>
      <w:tr w:rsidR="00F82FDC" w:rsidRPr="005C6DC9" w:rsidTr="0074203D">
        <w:trPr>
          <w:trHeight w:val="452"/>
        </w:trPr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FDC" w:rsidRPr="005C6DC9" w:rsidRDefault="00F82FDC" w:rsidP="00D1548F">
            <w:pPr>
              <w:widowControl/>
              <w:spacing w:beforeLines="100" w:afterLines="100" w:line="4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C6DC9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小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论文</w:t>
            </w:r>
            <w:r w:rsidR="008B6070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Thesis</w:t>
            </w:r>
          </w:p>
        </w:tc>
      </w:tr>
      <w:tr w:rsidR="00F82FDC" w:rsidRPr="005C6DC9" w:rsidTr="0074203D">
        <w:trPr>
          <w:trHeight w:val="45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FDC" w:rsidRDefault="00F82FDC" w:rsidP="0074203D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论文</w:t>
            </w:r>
            <w:r w:rsidRPr="005C6DC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名称</w:t>
            </w:r>
          </w:p>
          <w:p w:rsidR="008B6070" w:rsidRPr="005C6DC9" w:rsidRDefault="008B6070" w:rsidP="0074203D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Name of thesis</w:t>
            </w:r>
          </w:p>
        </w:tc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FDC" w:rsidRPr="005C6DC9" w:rsidRDefault="00F82FDC" w:rsidP="0074203D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82FDC" w:rsidRPr="005C6DC9" w:rsidTr="0074203D">
        <w:trPr>
          <w:trHeight w:val="47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FDC" w:rsidRDefault="00F82FDC" w:rsidP="0074203D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C6DC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班   级</w:t>
            </w:r>
          </w:p>
          <w:p w:rsidR="008B6070" w:rsidRPr="005C6DC9" w:rsidRDefault="008B6070" w:rsidP="0074203D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Class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FDC" w:rsidRPr="005C6DC9" w:rsidRDefault="00F82FDC" w:rsidP="0074203D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FDC" w:rsidRDefault="00F82FDC" w:rsidP="0074203D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C6DC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姓    名</w:t>
            </w:r>
          </w:p>
          <w:p w:rsidR="008B6070" w:rsidRPr="005C6DC9" w:rsidRDefault="008B6070" w:rsidP="0074203D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Name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FDC" w:rsidRPr="005C6DC9" w:rsidRDefault="00F82FDC" w:rsidP="0074203D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82FDC" w:rsidRPr="005C6DC9" w:rsidTr="0074203D">
        <w:trPr>
          <w:trHeight w:val="126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FDC" w:rsidRDefault="00F82FDC" w:rsidP="0074203D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C6DC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论文</w:t>
            </w:r>
            <w:r w:rsidRPr="005C6DC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简介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（100字左右）</w:t>
            </w:r>
          </w:p>
          <w:p w:rsidR="008B6070" w:rsidRPr="005C6DC9" w:rsidRDefault="008B6070" w:rsidP="0074203D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(Intro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duction)</w:t>
            </w:r>
          </w:p>
        </w:tc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FDC" w:rsidRPr="005C6DC9" w:rsidRDefault="00F82FDC" w:rsidP="0074203D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F82FDC" w:rsidRDefault="00F82FDC" w:rsidP="00F82FDC">
      <w:pPr>
        <w:widowControl/>
        <w:wordWrap w:val="0"/>
        <w:spacing w:line="460" w:lineRule="exac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F82FDC" w:rsidRDefault="00F82FDC" w:rsidP="00F82FDC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br w:type="page"/>
      </w:r>
    </w:p>
    <w:p w:rsidR="00F82FDC" w:rsidRDefault="00F82FDC" w:rsidP="00F82FDC">
      <w:pPr>
        <w:widowControl/>
        <w:wordWrap w:val="0"/>
        <w:spacing w:line="460" w:lineRule="exact"/>
        <w:jc w:val="center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 w:rsidRPr="005C6DC9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lastRenderedPageBreak/>
        <w:t>三、“变废为宝”创意制作</w:t>
      </w:r>
    </w:p>
    <w:p w:rsidR="008B6070" w:rsidRPr="005C6DC9" w:rsidRDefault="003900B2" w:rsidP="003900B2">
      <w:pPr>
        <w:widowControl/>
        <w:spacing w:line="460" w:lineRule="exact"/>
        <w:jc w:val="center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  <w:t>T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urn Waste into Wealth</w:t>
      </w:r>
    </w:p>
    <w:p w:rsidR="00F82FDC" w:rsidRPr="008B6070" w:rsidRDefault="00F82FDC" w:rsidP="008B6070">
      <w:pPr>
        <w:pStyle w:val="a5"/>
        <w:widowControl/>
        <w:numPr>
          <w:ilvl w:val="0"/>
          <w:numId w:val="5"/>
        </w:numPr>
        <w:wordWrap w:val="0"/>
        <w:spacing w:line="460" w:lineRule="exact"/>
        <w:ind w:firstLineChars="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8B6070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活动主题</w:t>
      </w:r>
      <w:r w:rsidRPr="008B607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：环保  节约  创新</w:t>
      </w:r>
    </w:p>
    <w:p w:rsidR="008B6070" w:rsidRPr="008B6070" w:rsidRDefault="008B6070" w:rsidP="008B6070">
      <w:pPr>
        <w:pStyle w:val="a5"/>
        <w:widowControl/>
        <w:wordWrap w:val="0"/>
        <w:spacing w:line="460" w:lineRule="exact"/>
        <w:ind w:left="872" w:firstLineChars="0" w:firstLine="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  <w:t>Theme</w:t>
      </w:r>
      <w:r w:rsidRPr="008B6070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:</w:t>
      </w:r>
      <w:r w:rsidR="00A67B8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</w:t>
      </w:r>
      <w:proofErr w:type="gramStart"/>
      <w:r w:rsidR="00F5540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green</w:t>
      </w:r>
      <w:r w:rsidR="00A67B8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 conservation</w:t>
      </w:r>
      <w:proofErr w:type="gramEnd"/>
      <w:r w:rsidR="00A67B8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innovation</w:t>
      </w:r>
    </w:p>
    <w:p w:rsidR="00F82FDC" w:rsidRPr="008B6070" w:rsidRDefault="00F82FDC" w:rsidP="008B6070">
      <w:pPr>
        <w:pStyle w:val="a5"/>
        <w:widowControl/>
        <w:numPr>
          <w:ilvl w:val="0"/>
          <w:numId w:val="5"/>
        </w:numPr>
        <w:wordWrap w:val="0"/>
        <w:spacing w:line="460" w:lineRule="exact"/>
        <w:ind w:firstLineChars="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8B6070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作品要求：</w:t>
      </w:r>
      <w:r w:rsidRPr="008B607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利用废旧物品创意制作一个作品，可以是实用类的、工艺类的、也可以是……。大小最好不要超过100cm×100cm×100cm。并在作品显眼地方贴上统一的标签。</w:t>
      </w:r>
    </w:p>
    <w:p w:rsidR="008B6070" w:rsidRPr="008B6070" w:rsidRDefault="008B6070" w:rsidP="008B6070">
      <w:pPr>
        <w:pStyle w:val="a5"/>
        <w:widowControl/>
        <w:wordWrap w:val="0"/>
        <w:spacing w:line="460" w:lineRule="exact"/>
        <w:ind w:left="872" w:firstLineChars="0" w:firstLine="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  <w:t>Requirement: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Make full use of </w:t>
      </w:r>
      <w:r w:rsidR="00F5540A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old material</w:t>
      </w:r>
      <w:r w:rsidR="00F5540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s</w:t>
      </w:r>
      <w:r w:rsidR="00F5540A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, it can be differ</w:t>
      </w:r>
      <w:r w:rsidR="00F5540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ent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stuff like </w:t>
      </w:r>
      <w:proofErr w:type="spellStart"/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pratical</w:t>
      </w:r>
      <w:proofErr w:type="spellEnd"/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and arts. The size of it should be within </w:t>
      </w:r>
      <w:r w:rsidRPr="008B607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100cm×100cm×100cm</w:t>
      </w:r>
      <w:r w:rsidR="00A67B8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. Please label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it.</w:t>
      </w:r>
    </w:p>
    <w:p w:rsidR="00F82FDC" w:rsidRPr="008B6070" w:rsidRDefault="00F82FDC" w:rsidP="008B6070">
      <w:pPr>
        <w:pStyle w:val="a5"/>
        <w:widowControl/>
        <w:numPr>
          <w:ilvl w:val="0"/>
          <w:numId w:val="5"/>
        </w:numPr>
        <w:wordWrap w:val="0"/>
        <w:spacing w:line="460" w:lineRule="exact"/>
        <w:ind w:firstLineChars="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8B607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作品简介，尽量说明创新之处。（注：这是让评委了解您作品创意的途径，一定要重视。）</w:t>
      </w:r>
    </w:p>
    <w:p w:rsidR="008B6070" w:rsidRPr="008F2817" w:rsidRDefault="008B6070" w:rsidP="008F2817">
      <w:pPr>
        <w:pStyle w:val="a5"/>
        <w:widowControl/>
        <w:wordWrap w:val="0"/>
        <w:spacing w:line="460" w:lineRule="exact"/>
        <w:ind w:left="872" w:firstLineChars="0" w:firstLine="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 xml:space="preserve">Please make the product simple, try to explain the </w:t>
      </w:r>
      <w:r w:rsidR="00F5540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innovative features</w:t>
      </w:r>
      <w:r w:rsidR="00A67B8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of </w:t>
      </w:r>
      <w:r w:rsidR="007146D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the product.</w:t>
      </w:r>
    </w:p>
    <w:tbl>
      <w:tblPr>
        <w:tblpPr w:leftFromText="180" w:rightFromText="180" w:topFromText="100" w:bottomFromText="100" w:vertAnchor="text" w:horzAnchor="margin" w:tblpXSpec="center" w:tblpY="38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1809"/>
        <w:gridCol w:w="1094"/>
        <w:gridCol w:w="1358"/>
        <w:gridCol w:w="1267"/>
      </w:tblGrid>
      <w:tr w:rsidR="00F82FDC" w:rsidRPr="005C6DC9" w:rsidTr="0074203D">
        <w:trPr>
          <w:trHeight w:val="452"/>
        </w:trPr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FDC" w:rsidRDefault="00F82FDC" w:rsidP="00D1548F">
            <w:pPr>
              <w:widowControl/>
              <w:spacing w:beforeLines="100" w:afterLines="100" w:line="240" w:lineRule="atLeast"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5C6DC9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“变废为宝”创意制作</w:t>
            </w:r>
          </w:p>
          <w:p w:rsidR="007146DF" w:rsidRPr="005C6DC9" w:rsidRDefault="007146DF" w:rsidP="00D1548F">
            <w:pPr>
              <w:widowControl/>
              <w:spacing w:beforeLines="100" w:afterLines="100" w:line="240" w:lineRule="atLeas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          Creative product</w:t>
            </w:r>
          </w:p>
        </w:tc>
      </w:tr>
      <w:tr w:rsidR="00F82FDC" w:rsidRPr="005C6DC9" w:rsidTr="008F2817">
        <w:trPr>
          <w:trHeight w:val="45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FDC" w:rsidRDefault="00F82FDC" w:rsidP="0074203D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论文</w:t>
            </w:r>
            <w:r w:rsidRPr="005C6DC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名称</w:t>
            </w:r>
          </w:p>
          <w:p w:rsidR="007146DF" w:rsidRPr="005C6DC9" w:rsidRDefault="007146DF" w:rsidP="0074203D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Name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 xml:space="preserve"> of product</w:t>
            </w: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FDC" w:rsidRPr="005C6DC9" w:rsidRDefault="00F82FDC" w:rsidP="0074203D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82FDC" w:rsidRPr="005C6DC9" w:rsidTr="008F2817">
        <w:trPr>
          <w:trHeight w:val="47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FDC" w:rsidRDefault="00F82FDC" w:rsidP="0074203D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C6DC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班   级</w:t>
            </w:r>
          </w:p>
          <w:p w:rsidR="007146DF" w:rsidRPr="005C6DC9" w:rsidRDefault="007146DF" w:rsidP="0074203D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C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lass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FDC" w:rsidRPr="005C6DC9" w:rsidRDefault="00F82FDC" w:rsidP="0074203D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FDC" w:rsidRDefault="00F82FDC" w:rsidP="0074203D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C6DC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姓    名</w:t>
            </w:r>
          </w:p>
          <w:p w:rsidR="007146DF" w:rsidRPr="005C6DC9" w:rsidRDefault="007146DF" w:rsidP="0074203D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Name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FDC" w:rsidRPr="005C6DC9" w:rsidRDefault="00F82FDC" w:rsidP="0074203D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82FDC" w:rsidRPr="005C6DC9" w:rsidTr="008F2817">
        <w:trPr>
          <w:trHeight w:val="126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FDC" w:rsidRDefault="00F82FDC" w:rsidP="0074203D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C6DC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作品简介</w:t>
            </w:r>
          </w:p>
          <w:p w:rsidR="007146DF" w:rsidRPr="005C6DC9" w:rsidRDefault="007146DF" w:rsidP="0074203D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Introduction</w:t>
            </w: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FDC" w:rsidRPr="005C6DC9" w:rsidRDefault="00F82FDC" w:rsidP="0074203D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F82FDC" w:rsidRPr="005C6DC9" w:rsidRDefault="00F82FDC" w:rsidP="00F82FDC">
      <w:pPr>
        <w:widowControl/>
        <w:wordWrap w:val="0"/>
        <w:spacing w:line="460" w:lineRule="exact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F82FDC" w:rsidRPr="005C6DC9" w:rsidRDefault="00F82FDC" w:rsidP="00D1548F">
      <w:pPr>
        <w:widowControl/>
        <w:wordWrap w:val="0"/>
        <w:spacing w:beforeLines="100" w:line="460" w:lineRule="exact"/>
        <w:jc w:val="center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5C6DC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 </w:t>
      </w:r>
    </w:p>
    <w:p w:rsidR="00F82FDC" w:rsidRPr="005C6DC9" w:rsidRDefault="00F82FDC" w:rsidP="00D1548F">
      <w:pPr>
        <w:widowControl/>
        <w:wordWrap w:val="0"/>
        <w:spacing w:beforeLines="100" w:line="460" w:lineRule="exact"/>
        <w:jc w:val="center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5C6DC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 </w:t>
      </w:r>
    </w:p>
    <w:p w:rsidR="00F82FDC" w:rsidRPr="005C6DC9" w:rsidRDefault="00F82FDC" w:rsidP="00D1548F">
      <w:pPr>
        <w:widowControl/>
        <w:wordWrap w:val="0"/>
        <w:spacing w:beforeLines="100" w:line="460" w:lineRule="exact"/>
        <w:jc w:val="center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5C6DC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 </w:t>
      </w:r>
    </w:p>
    <w:p w:rsidR="00F82FDC" w:rsidRPr="005C6DC9" w:rsidRDefault="00F82FDC" w:rsidP="00D1548F">
      <w:pPr>
        <w:widowControl/>
        <w:wordWrap w:val="0"/>
        <w:spacing w:beforeLines="100" w:line="460" w:lineRule="exact"/>
        <w:jc w:val="center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5C6DC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 </w:t>
      </w:r>
    </w:p>
    <w:p w:rsidR="00F82FDC" w:rsidRDefault="00F82FDC" w:rsidP="00D1548F">
      <w:pPr>
        <w:widowControl/>
        <w:wordWrap w:val="0"/>
        <w:spacing w:beforeLines="100" w:afterLines="100" w:line="460" w:lineRule="exact"/>
        <w:jc w:val="center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5C6DC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 </w:t>
      </w:r>
    </w:p>
    <w:p w:rsidR="00F82FDC" w:rsidRDefault="00F82FDC" w:rsidP="00D1548F">
      <w:pPr>
        <w:widowControl/>
        <w:wordWrap w:val="0"/>
        <w:spacing w:beforeLines="100" w:afterLines="100" w:line="460" w:lineRule="exact"/>
        <w:jc w:val="center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F82FDC" w:rsidRDefault="00F82FDC" w:rsidP="00F82FDC">
      <w:pPr>
        <w:widowControl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  <w:br w:type="page"/>
      </w:r>
    </w:p>
    <w:p w:rsidR="00F82FDC" w:rsidRPr="007146DF" w:rsidRDefault="00F82FDC" w:rsidP="00D1548F">
      <w:pPr>
        <w:pStyle w:val="a5"/>
        <w:widowControl/>
        <w:numPr>
          <w:ilvl w:val="0"/>
          <w:numId w:val="1"/>
        </w:numPr>
        <w:wordWrap w:val="0"/>
        <w:spacing w:beforeLines="100" w:afterLines="100" w:line="240" w:lineRule="atLeast"/>
        <w:ind w:firstLineChars="0"/>
        <w:jc w:val="center"/>
        <w:rPr>
          <w:rFonts w:ascii="宋体" w:eastAsia="宋体" w:hAnsi="宋体" w:cs="仿宋_GB2312"/>
          <w:b/>
          <w:bCs/>
          <w:color w:val="000000" w:themeColor="text1"/>
          <w:kern w:val="0"/>
          <w:sz w:val="24"/>
          <w:szCs w:val="24"/>
        </w:rPr>
      </w:pPr>
      <w:proofErr w:type="gramStart"/>
      <w:r w:rsidRPr="007146DF">
        <w:rPr>
          <w:rFonts w:ascii="宋体" w:eastAsia="宋体" w:hAnsi="宋体" w:cs="仿宋_GB2312" w:hint="eastAsia"/>
          <w:b/>
          <w:bCs/>
          <w:color w:val="000000" w:themeColor="text1"/>
          <w:kern w:val="0"/>
          <w:sz w:val="24"/>
          <w:szCs w:val="24"/>
        </w:rPr>
        <w:lastRenderedPageBreak/>
        <w:t>纸折船创意</w:t>
      </w:r>
      <w:proofErr w:type="gramEnd"/>
      <w:r w:rsidRPr="007146DF">
        <w:rPr>
          <w:rFonts w:ascii="宋体" w:eastAsia="宋体" w:hAnsi="宋体" w:cs="仿宋_GB2312" w:hint="eastAsia"/>
          <w:b/>
          <w:bCs/>
          <w:color w:val="000000" w:themeColor="text1"/>
          <w:kern w:val="0"/>
          <w:sz w:val="24"/>
          <w:szCs w:val="24"/>
        </w:rPr>
        <w:t>制作赛</w:t>
      </w:r>
    </w:p>
    <w:p w:rsidR="007146DF" w:rsidRPr="007146DF" w:rsidRDefault="007146DF" w:rsidP="00D1548F">
      <w:pPr>
        <w:pStyle w:val="a5"/>
        <w:widowControl/>
        <w:wordWrap w:val="0"/>
        <w:spacing w:beforeLines="100" w:afterLines="100" w:line="240" w:lineRule="atLeast"/>
        <w:ind w:left="510" w:firstLineChars="0" w:firstLine="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               Paper boat folding competition</w:t>
      </w:r>
    </w:p>
    <w:p w:rsidR="00F82FDC" w:rsidRDefault="00F82FDC" w:rsidP="007146DF">
      <w:pPr>
        <w:pStyle w:val="a5"/>
        <w:widowControl/>
        <w:numPr>
          <w:ilvl w:val="0"/>
          <w:numId w:val="6"/>
        </w:numPr>
        <w:wordWrap w:val="0"/>
        <w:spacing w:line="460" w:lineRule="exact"/>
        <w:ind w:firstLineChars="0"/>
        <w:jc w:val="left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7146DF">
        <w:rPr>
          <w:rFonts w:ascii="宋体" w:eastAsia="宋体" w:hAnsi="宋体" w:cs="Arial" w:hint="eastAsia"/>
          <w:b/>
          <w:color w:val="000000" w:themeColor="text1"/>
          <w:kern w:val="0"/>
          <w:sz w:val="24"/>
          <w:szCs w:val="24"/>
        </w:rPr>
        <w:t>制作材料</w:t>
      </w:r>
      <w:r w:rsidRPr="007146DF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：纸，不限种类和数量。</w:t>
      </w:r>
    </w:p>
    <w:p w:rsidR="007146DF" w:rsidRPr="007146DF" w:rsidRDefault="00F5540A" w:rsidP="007146DF">
      <w:pPr>
        <w:pStyle w:val="a5"/>
        <w:widowControl/>
        <w:wordWrap w:val="0"/>
        <w:spacing w:line="460" w:lineRule="exact"/>
        <w:ind w:left="915" w:firstLineChars="0" w:firstLine="0"/>
        <w:jc w:val="left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M</w:t>
      </w:r>
      <w:r w:rsidR="00BF7896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aterial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s</w:t>
      </w:r>
      <w:r w:rsidR="00BF7896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 xml:space="preserve">: </w:t>
      </w:r>
      <w:proofErr w:type="spellStart"/>
      <w:r w:rsidR="00BF7896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Paper</w:t>
      </w:r>
      <w:proofErr w:type="gramStart"/>
      <w:r w:rsidR="00122CD2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,different</w:t>
      </w:r>
      <w:proofErr w:type="spellEnd"/>
      <w:proofErr w:type="gramEnd"/>
      <w:r w:rsidR="00122CD2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 xml:space="preserve"> kinds of paper</w:t>
      </w:r>
    </w:p>
    <w:p w:rsidR="00F82FDC" w:rsidRPr="005C6DC9" w:rsidRDefault="00F82FDC" w:rsidP="00F82FDC">
      <w:pPr>
        <w:widowControl/>
        <w:wordWrap w:val="0"/>
        <w:spacing w:line="460" w:lineRule="exact"/>
        <w:ind w:firstLine="525"/>
        <w:jc w:val="left"/>
        <w:rPr>
          <w:rFonts w:ascii="Verdana" w:eastAsia="宋体" w:hAnsi="Verdana" w:cs="宋体"/>
          <w:color w:val="000000" w:themeColor="text1"/>
          <w:kern w:val="0"/>
          <w:sz w:val="14"/>
          <w:szCs w:val="14"/>
        </w:rPr>
      </w:pPr>
      <w:r w:rsidRPr="005C6DC9">
        <w:rPr>
          <w:rFonts w:ascii="宋体" w:eastAsia="宋体" w:hAnsi="宋体" w:cs="Arial" w:hint="eastAsia"/>
          <w:b/>
          <w:color w:val="000000" w:themeColor="text1"/>
          <w:kern w:val="0"/>
          <w:sz w:val="24"/>
          <w:szCs w:val="24"/>
        </w:rPr>
        <w:t>2、参赛要求</w:t>
      </w:r>
      <w:r w:rsidRPr="005C6DC9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：</w:t>
      </w:r>
      <w:r w:rsidR="00122CD2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Requirement</w:t>
      </w:r>
      <w:r w:rsidR="00F5540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s</w:t>
      </w:r>
    </w:p>
    <w:p w:rsidR="00F82FDC" w:rsidRPr="005C6DC9" w:rsidRDefault="00F82FDC" w:rsidP="00F82FDC">
      <w:pPr>
        <w:widowControl/>
        <w:wordWrap w:val="0"/>
        <w:spacing w:line="460" w:lineRule="exact"/>
        <w:ind w:firstLine="525"/>
        <w:jc w:val="left"/>
        <w:rPr>
          <w:rFonts w:ascii="Verdana" w:eastAsia="宋体" w:hAnsi="Verdana" w:cs="宋体"/>
          <w:color w:val="000000" w:themeColor="text1"/>
          <w:kern w:val="0"/>
          <w:sz w:val="14"/>
          <w:szCs w:val="14"/>
        </w:rPr>
      </w:pPr>
      <w:r w:rsidRPr="005C6DC9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参赛者事先制作好，上交作品，大小不限。</w:t>
      </w:r>
    </w:p>
    <w:p w:rsidR="00F82FDC" w:rsidRDefault="00F82FDC" w:rsidP="00F82FDC">
      <w:pPr>
        <w:widowControl/>
        <w:wordWrap w:val="0"/>
        <w:spacing w:line="460" w:lineRule="exact"/>
        <w:ind w:firstLine="525"/>
        <w:jc w:val="left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5C6DC9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纸船可以通过折叠、撕裂、粘贴、剪裁、切割制作而成，在制作过程中不能装订或填装其他物品；</w:t>
      </w:r>
    </w:p>
    <w:p w:rsidR="00122CD2" w:rsidRPr="005C6DC9" w:rsidRDefault="00A67B8F" w:rsidP="00F82FDC">
      <w:pPr>
        <w:widowControl/>
        <w:wordWrap w:val="0"/>
        <w:spacing w:line="460" w:lineRule="exact"/>
        <w:ind w:firstLine="525"/>
        <w:jc w:val="left"/>
        <w:rPr>
          <w:rFonts w:ascii="Verdana" w:eastAsia="宋体" w:hAnsi="Verdana" w:cs="宋体"/>
          <w:color w:val="000000" w:themeColor="text1"/>
          <w:kern w:val="0"/>
          <w:sz w:val="14"/>
          <w:szCs w:val="14"/>
        </w:rPr>
      </w:pP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 xml:space="preserve">The </w:t>
      </w:r>
      <w:proofErr w:type="gramStart"/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participant</w:t>
      </w:r>
      <w:r w:rsidR="00F5540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 xml:space="preserve"> </w:t>
      </w:r>
      <w:r w:rsidR="00122CD2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n</w:t>
      </w:r>
      <w:r w:rsidR="00F5540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eed</w:t>
      </w:r>
      <w:proofErr w:type="gramEnd"/>
      <w:r w:rsidR="00F5540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 xml:space="preserve"> to</w:t>
      </w:r>
      <w:r w:rsidR="00122CD2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 xml:space="preserve"> finish it in advance. </w:t>
      </w:r>
      <w:r w:rsidR="00122CD2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It could be different sizes.</w:t>
      </w:r>
    </w:p>
    <w:p w:rsidR="00F82FDC" w:rsidRDefault="00F82FDC" w:rsidP="00122CD2">
      <w:pPr>
        <w:pStyle w:val="a5"/>
        <w:widowControl/>
        <w:numPr>
          <w:ilvl w:val="0"/>
          <w:numId w:val="6"/>
        </w:numPr>
        <w:wordWrap w:val="0"/>
        <w:spacing w:line="460" w:lineRule="exact"/>
        <w:ind w:firstLineChars="0"/>
        <w:jc w:val="left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122CD2">
        <w:rPr>
          <w:rFonts w:ascii="宋体" w:eastAsia="宋体" w:hAnsi="宋体" w:cs="Arial" w:hint="eastAsia"/>
          <w:b/>
          <w:color w:val="000000" w:themeColor="text1"/>
          <w:kern w:val="0"/>
          <w:sz w:val="24"/>
          <w:szCs w:val="24"/>
        </w:rPr>
        <w:t>评比标准：</w:t>
      </w:r>
      <w:r w:rsidRPr="00122CD2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以作品的美观和创意程度评定成绩。（</w:t>
      </w:r>
      <w:r w:rsidRPr="00122CD2">
        <w:rPr>
          <w:rFonts w:ascii="宋体" w:eastAsia="宋体" w:hAnsi="宋体" w:cs="楷体" w:hint="eastAsia"/>
          <w:color w:val="000000" w:themeColor="text1"/>
          <w:kern w:val="0"/>
          <w:sz w:val="24"/>
          <w:szCs w:val="24"/>
        </w:rPr>
        <w:t>注：作品介绍可以帮助评委更好的了解作品，好的介绍可以为作品加分的，一定要认真书写。</w:t>
      </w:r>
      <w:r w:rsidRPr="00122CD2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）</w:t>
      </w:r>
    </w:p>
    <w:p w:rsidR="00122CD2" w:rsidRDefault="00A67B8F" w:rsidP="00122CD2">
      <w:pPr>
        <w:pStyle w:val="a5"/>
        <w:widowControl/>
        <w:wordWrap w:val="0"/>
        <w:spacing w:line="460" w:lineRule="exact"/>
        <w:ind w:left="915" w:firstLineChars="0" w:firstLine="0"/>
        <w:jc w:val="left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Arial" w:hint="eastAsia"/>
          <w:b/>
          <w:color w:val="000000" w:themeColor="text1"/>
          <w:kern w:val="0"/>
          <w:sz w:val="24"/>
          <w:szCs w:val="24"/>
        </w:rPr>
        <w:t>The criterion</w:t>
      </w:r>
      <w:r w:rsidR="00122CD2">
        <w:rPr>
          <w:rFonts w:ascii="宋体" w:eastAsia="宋体" w:hAnsi="宋体" w:cs="Arial" w:hint="eastAsia"/>
          <w:b/>
          <w:color w:val="000000" w:themeColor="text1"/>
          <w:kern w:val="0"/>
          <w:sz w:val="24"/>
          <w:szCs w:val="24"/>
        </w:rPr>
        <w:t xml:space="preserve"> :</w:t>
      </w:r>
      <w:r w:rsidR="00F5540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The works will scored</w:t>
      </w:r>
      <w:r w:rsidR="00122CD2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 xml:space="preserve"> </w:t>
      </w:r>
      <w:r w:rsidR="00F5540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 xml:space="preserve">by </w:t>
      </w:r>
      <w:r w:rsidR="00122CD2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 xml:space="preserve">several </w:t>
      </w:r>
      <w:r w:rsidR="00F5540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standards</w:t>
      </w:r>
      <w:r w:rsidR="00122CD2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 xml:space="preserve"> like the artistic beauty and </w:t>
      </w:r>
      <w:r w:rsidR="00F5540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creativeness</w:t>
      </w:r>
      <w:r w:rsidR="00122CD2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.</w:t>
      </w:r>
    </w:p>
    <w:p w:rsidR="00122CD2" w:rsidRPr="00122CD2" w:rsidRDefault="00122CD2" w:rsidP="00122CD2">
      <w:pPr>
        <w:pStyle w:val="a5"/>
        <w:widowControl/>
        <w:wordWrap w:val="0"/>
        <w:spacing w:line="460" w:lineRule="exact"/>
        <w:ind w:left="915" w:firstLineChars="0" w:firstLine="0"/>
        <w:jc w:val="left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Arial"/>
          <w:b/>
          <w:color w:val="000000" w:themeColor="text1"/>
          <w:kern w:val="0"/>
          <w:sz w:val="24"/>
          <w:szCs w:val="24"/>
        </w:rPr>
        <w:t>(Please try to make the introduc</w:t>
      </w:r>
      <w:r w:rsidR="00A67B8F">
        <w:rPr>
          <w:rFonts w:ascii="宋体" w:eastAsia="宋体" w:hAnsi="宋体" w:cs="Arial"/>
          <w:b/>
          <w:color w:val="000000" w:themeColor="text1"/>
          <w:kern w:val="0"/>
          <w:sz w:val="24"/>
          <w:szCs w:val="24"/>
        </w:rPr>
        <w:t xml:space="preserve">tion </w:t>
      </w:r>
      <w:proofErr w:type="gramStart"/>
      <w:r w:rsidR="00A67B8F">
        <w:rPr>
          <w:rFonts w:ascii="宋体" w:eastAsia="宋体" w:hAnsi="宋体" w:cs="Arial"/>
          <w:b/>
          <w:color w:val="000000" w:themeColor="text1"/>
          <w:kern w:val="0"/>
          <w:sz w:val="24"/>
          <w:szCs w:val="24"/>
        </w:rPr>
        <w:t>detailed,</w:t>
      </w:r>
      <w:proofErr w:type="gramEnd"/>
      <w:r w:rsidR="00A67B8F">
        <w:rPr>
          <w:rFonts w:ascii="宋体" w:eastAsia="宋体" w:hAnsi="宋体" w:cs="Arial"/>
          <w:b/>
          <w:color w:val="000000" w:themeColor="text1"/>
          <w:kern w:val="0"/>
          <w:sz w:val="24"/>
          <w:szCs w:val="24"/>
        </w:rPr>
        <w:t xml:space="preserve"> it will help make</w:t>
      </w:r>
      <w:r>
        <w:rPr>
          <w:rFonts w:ascii="宋体" w:eastAsia="宋体" w:hAnsi="宋体" w:cs="Arial"/>
          <w:b/>
          <w:color w:val="000000" w:themeColor="text1"/>
          <w:kern w:val="0"/>
          <w:sz w:val="24"/>
          <w:szCs w:val="24"/>
        </w:rPr>
        <w:t xml:space="preserve"> the final score competitive)</w:t>
      </w:r>
    </w:p>
    <w:p w:rsidR="00F82FDC" w:rsidRDefault="00F82FDC" w:rsidP="00F82FDC">
      <w:pPr>
        <w:widowControl/>
        <w:wordWrap w:val="0"/>
        <w:spacing w:line="460" w:lineRule="exact"/>
        <w:ind w:firstLine="525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 w:rsidRPr="005C6DC9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 </w:t>
      </w:r>
    </w:p>
    <w:tbl>
      <w:tblPr>
        <w:tblpPr w:leftFromText="180" w:rightFromText="180" w:topFromText="100" w:bottomFromText="100" w:vertAnchor="text" w:horzAnchor="margin" w:tblpXSpec="center" w:tblpY="-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1668"/>
        <w:gridCol w:w="1235"/>
        <w:gridCol w:w="1358"/>
        <w:gridCol w:w="1267"/>
      </w:tblGrid>
      <w:tr w:rsidR="00F82FDC" w:rsidRPr="005C6DC9" w:rsidTr="0074203D">
        <w:trPr>
          <w:trHeight w:val="452"/>
        </w:trPr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FDC" w:rsidRDefault="00F82FDC" w:rsidP="00D1548F">
            <w:pPr>
              <w:widowControl/>
              <w:spacing w:beforeLines="100" w:afterLines="100" w:line="240" w:lineRule="atLeast"/>
              <w:jc w:val="center"/>
              <w:rPr>
                <w:rFonts w:ascii="宋体" w:eastAsia="宋体" w:hAnsi="宋体" w:cs="仿宋_GB2312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5C6DC9">
              <w:rPr>
                <w:rFonts w:ascii="宋体" w:eastAsia="宋体" w:hAnsi="宋体" w:cs="仿宋_GB2312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纸折船创意</w:t>
            </w:r>
            <w:proofErr w:type="gramEnd"/>
            <w:r w:rsidRPr="005C6DC9">
              <w:rPr>
                <w:rFonts w:ascii="宋体" w:eastAsia="宋体" w:hAnsi="宋体" w:cs="仿宋_GB2312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制作</w:t>
            </w:r>
          </w:p>
          <w:p w:rsidR="00122CD2" w:rsidRPr="005C6DC9" w:rsidRDefault="00122CD2" w:rsidP="00D1548F">
            <w:pPr>
              <w:widowControl/>
              <w:spacing w:beforeLines="100" w:afterLines="100" w:line="240" w:lineRule="atLeas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 Paper boat </w:t>
            </w:r>
            <w:r>
              <w:rPr>
                <w:rFonts w:ascii="宋体" w:eastAsia="宋体" w:hAnsi="宋体" w:cs="仿宋_GB2312"/>
                <w:b/>
                <w:bCs/>
                <w:color w:val="000000" w:themeColor="text1"/>
                <w:kern w:val="0"/>
                <w:sz w:val="24"/>
                <w:szCs w:val="24"/>
              </w:rPr>
              <w:t>folding</w:t>
            </w:r>
            <w:r w:rsidR="00A67B8F">
              <w:rPr>
                <w:rFonts w:ascii="宋体" w:eastAsia="宋体" w:hAnsi="宋体" w:cs="仿宋_GB2312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, cr</w:t>
            </w:r>
            <w:r>
              <w:rPr>
                <w:rFonts w:ascii="宋体" w:eastAsia="宋体" w:hAnsi="宋体" w:cs="仿宋_GB2312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eative making</w:t>
            </w:r>
          </w:p>
        </w:tc>
      </w:tr>
      <w:tr w:rsidR="00F82FDC" w:rsidRPr="005C6DC9" w:rsidTr="008F2817">
        <w:trPr>
          <w:trHeight w:val="45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FDC" w:rsidRDefault="00F82FDC" w:rsidP="0074203D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论文</w:t>
            </w:r>
            <w:r w:rsidRPr="005C6DC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名称</w:t>
            </w:r>
          </w:p>
          <w:p w:rsidR="00122CD2" w:rsidRPr="005C6DC9" w:rsidRDefault="00122CD2" w:rsidP="00122CD2">
            <w:pPr>
              <w:widowControl/>
              <w:spacing w:line="460" w:lineRule="exac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Name of work</w:t>
            </w:r>
          </w:p>
        </w:tc>
        <w:tc>
          <w:tcPr>
            <w:tcW w:w="3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FDC" w:rsidRPr="005C6DC9" w:rsidRDefault="00F82FDC" w:rsidP="0074203D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82FDC" w:rsidRPr="005C6DC9" w:rsidTr="008F2817">
        <w:trPr>
          <w:trHeight w:val="47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FDC" w:rsidRDefault="00F82FDC" w:rsidP="0074203D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C6DC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班   级</w:t>
            </w:r>
          </w:p>
          <w:p w:rsidR="00122CD2" w:rsidRPr="005C6DC9" w:rsidRDefault="00122CD2" w:rsidP="0074203D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Class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FDC" w:rsidRPr="005C6DC9" w:rsidRDefault="00F82FDC" w:rsidP="0074203D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FDC" w:rsidRDefault="00F82FDC" w:rsidP="0074203D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C6DC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姓    名</w:t>
            </w:r>
          </w:p>
          <w:p w:rsidR="00122CD2" w:rsidRPr="005C6DC9" w:rsidRDefault="00122CD2" w:rsidP="0074203D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Name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FDC" w:rsidRPr="005C6DC9" w:rsidRDefault="00F82FDC" w:rsidP="0074203D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82FDC" w:rsidRPr="005C6DC9" w:rsidTr="008F2817">
        <w:trPr>
          <w:trHeight w:val="12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FDC" w:rsidRPr="000D247E" w:rsidRDefault="00F82FDC" w:rsidP="0074203D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C6DC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  <w:r w:rsidRPr="000D247E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作品简介</w:t>
            </w:r>
          </w:p>
          <w:p w:rsidR="000D247E" w:rsidRPr="005C6DC9" w:rsidRDefault="000D247E" w:rsidP="008F2817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D247E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Introduction</w:t>
            </w:r>
          </w:p>
        </w:tc>
        <w:tc>
          <w:tcPr>
            <w:tcW w:w="3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FDC" w:rsidRPr="005C6DC9" w:rsidRDefault="00F82FDC" w:rsidP="0074203D">
            <w:pPr>
              <w:widowControl/>
              <w:spacing w:line="4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F82FDC" w:rsidRDefault="00F82FDC" w:rsidP="00F82FDC">
      <w:pPr>
        <w:widowControl/>
        <w:wordWrap w:val="0"/>
        <w:spacing w:line="460" w:lineRule="exact"/>
        <w:ind w:firstLine="525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</w:p>
    <w:p w:rsidR="00214580" w:rsidRDefault="00214580"/>
    <w:sectPr w:rsidR="00214580" w:rsidSect="007539F7">
      <w:pgSz w:w="10319" w:h="14572" w:code="13"/>
      <w:pgMar w:top="993" w:right="963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49A" w:rsidRDefault="0067549A" w:rsidP="0067549A">
      <w:r>
        <w:separator/>
      </w:r>
    </w:p>
  </w:endnote>
  <w:endnote w:type="continuationSeparator" w:id="1">
    <w:p w:rsidR="0067549A" w:rsidRDefault="0067549A" w:rsidP="00675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49A" w:rsidRDefault="0067549A" w:rsidP="0067549A">
      <w:r>
        <w:separator/>
      </w:r>
    </w:p>
  </w:footnote>
  <w:footnote w:type="continuationSeparator" w:id="1">
    <w:p w:rsidR="0067549A" w:rsidRDefault="0067549A" w:rsidP="00675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0901"/>
    <w:multiLevelType w:val="hybridMultilevel"/>
    <w:tmpl w:val="3878E2A0"/>
    <w:lvl w:ilvl="0" w:tplc="F6E69450">
      <w:start w:val="1"/>
      <w:numFmt w:val="decimal"/>
      <w:lvlText w:val="%1．"/>
      <w:lvlJc w:val="left"/>
      <w:pPr>
        <w:ind w:left="872" w:hanging="39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133F7B0E"/>
    <w:multiLevelType w:val="hybridMultilevel"/>
    <w:tmpl w:val="F4D65ADA"/>
    <w:lvl w:ilvl="0" w:tplc="25349880">
      <w:start w:val="1"/>
      <w:numFmt w:val="decimal"/>
      <w:lvlText w:val="%1．"/>
      <w:lvlJc w:val="left"/>
      <w:pPr>
        <w:ind w:left="872" w:hanging="39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>
    <w:nsid w:val="18775179"/>
    <w:multiLevelType w:val="hybridMultilevel"/>
    <w:tmpl w:val="5AB8C16C"/>
    <w:lvl w:ilvl="0" w:tplc="BB924D8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FEF2F82"/>
    <w:multiLevelType w:val="hybridMultilevel"/>
    <w:tmpl w:val="6B74E3B8"/>
    <w:lvl w:ilvl="0" w:tplc="BF50DDD8">
      <w:start w:val="1"/>
      <w:numFmt w:val="decimal"/>
      <w:lvlText w:val="%1、"/>
      <w:lvlJc w:val="left"/>
      <w:pPr>
        <w:ind w:left="915" w:hanging="39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4">
    <w:nsid w:val="78651B95"/>
    <w:multiLevelType w:val="hybridMultilevel"/>
    <w:tmpl w:val="1556E0B4"/>
    <w:lvl w:ilvl="0" w:tplc="21C29C00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5">
    <w:nsid w:val="7FE375EE"/>
    <w:multiLevelType w:val="hybridMultilevel"/>
    <w:tmpl w:val="01C08AAA"/>
    <w:lvl w:ilvl="0" w:tplc="CDFCB7D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FDC"/>
    <w:rsid w:val="00055025"/>
    <w:rsid w:val="000D247E"/>
    <w:rsid w:val="00121429"/>
    <w:rsid w:val="00122CD2"/>
    <w:rsid w:val="00156F6D"/>
    <w:rsid w:val="001832D9"/>
    <w:rsid w:val="001D442C"/>
    <w:rsid w:val="00214580"/>
    <w:rsid w:val="00307556"/>
    <w:rsid w:val="003900B2"/>
    <w:rsid w:val="003E4194"/>
    <w:rsid w:val="004564E4"/>
    <w:rsid w:val="00463CB7"/>
    <w:rsid w:val="004A3FA8"/>
    <w:rsid w:val="0059141E"/>
    <w:rsid w:val="0067549A"/>
    <w:rsid w:val="006C7034"/>
    <w:rsid w:val="007146DF"/>
    <w:rsid w:val="007539F7"/>
    <w:rsid w:val="008160D3"/>
    <w:rsid w:val="008B6070"/>
    <w:rsid w:val="008F2817"/>
    <w:rsid w:val="0095206C"/>
    <w:rsid w:val="00A67B8F"/>
    <w:rsid w:val="00A74859"/>
    <w:rsid w:val="00A763A0"/>
    <w:rsid w:val="00B80354"/>
    <w:rsid w:val="00BF7896"/>
    <w:rsid w:val="00C171A1"/>
    <w:rsid w:val="00C3308C"/>
    <w:rsid w:val="00C474E0"/>
    <w:rsid w:val="00D1548F"/>
    <w:rsid w:val="00D46852"/>
    <w:rsid w:val="00F5540A"/>
    <w:rsid w:val="00F82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54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54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54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549A"/>
    <w:rPr>
      <w:sz w:val="18"/>
      <w:szCs w:val="18"/>
    </w:rPr>
  </w:style>
  <w:style w:type="paragraph" w:styleId="a5">
    <w:name w:val="List Paragraph"/>
    <w:basedOn w:val="a"/>
    <w:uiPriority w:val="34"/>
    <w:qFormat/>
    <w:rsid w:val="0067549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571</Words>
  <Characters>3260</Characters>
  <Application>Microsoft Office Word</Application>
  <DocSecurity>0</DocSecurity>
  <Lines>27</Lines>
  <Paragraphs>7</Paragraphs>
  <ScaleCrop>false</ScaleCrop>
  <Company>Microsoft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</dc:creator>
  <cp:lastModifiedBy>Zhu</cp:lastModifiedBy>
  <cp:revision>27</cp:revision>
  <cp:lastPrinted>2016-05-12T05:01:00Z</cp:lastPrinted>
  <dcterms:created xsi:type="dcterms:W3CDTF">2016-05-11T05:56:00Z</dcterms:created>
  <dcterms:modified xsi:type="dcterms:W3CDTF">2016-05-12T08:50:00Z</dcterms:modified>
</cp:coreProperties>
</file>