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B366" w14:textId="3CCA4CA7" w:rsidR="005E4A0B" w:rsidRDefault="008024C4" w:rsidP="008024C4">
      <w:pPr>
        <w:pStyle w:val="TOC3"/>
        <w:ind w:firstLineChars="0" w:firstLine="0"/>
        <w:rPr>
          <w:rFonts w:hint="eastAsia"/>
        </w:rPr>
      </w:pPr>
      <w:r>
        <w:rPr>
          <w:rFonts w:hint="eastAsia"/>
        </w:rPr>
        <w:t>附件4</w:t>
      </w:r>
    </w:p>
    <w:p w14:paraId="04A4EDB1" w14:textId="77777777" w:rsidR="005E4A0B" w:rsidRDefault="005E4A0B"/>
    <w:p w14:paraId="5834C39E" w14:textId="77777777" w:rsidR="00D97E02" w:rsidRDefault="00D97E02"/>
    <w:p w14:paraId="6FA8FB83" w14:textId="77777777" w:rsidR="00D97E02" w:rsidRDefault="00D97E02"/>
    <w:p w14:paraId="53FEEB4B" w14:textId="77777777" w:rsidR="00D97E02" w:rsidRDefault="00D97E02"/>
    <w:p w14:paraId="53A6C6A2" w14:textId="77777777" w:rsidR="005E4A0B" w:rsidRDefault="005E4A0B"/>
    <w:p w14:paraId="2049479E" w14:textId="77777777" w:rsidR="005E4A0B" w:rsidRDefault="00000000">
      <w:pPr>
        <w:widowControl/>
        <w:tabs>
          <w:tab w:val="left" w:pos="8610"/>
        </w:tabs>
        <w:adjustRightInd w:val="0"/>
        <w:snapToGrid w:val="0"/>
        <w:spacing w:line="48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44"/>
          <w:szCs w:val="44"/>
        </w:rPr>
        <w:t>浦东新区教育实践研究项目</w:t>
      </w:r>
    </w:p>
    <w:p w14:paraId="3C5B4429" w14:textId="77777777" w:rsidR="005E4A0B" w:rsidRDefault="00000000">
      <w:pPr>
        <w:adjustRightInd w:val="0"/>
        <w:snapToGrid w:val="0"/>
        <w:spacing w:line="480" w:lineRule="auto"/>
        <w:jc w:val="center"/>
        <w:rPr>
          <w:rFonts w:ascii="黑体" w:eastAsia="黑体" w:hAnsi="黑体" w:hint="eastAsia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申报书</w:t>
      </w:r>
    </w:p>
    <w:p w14:paraId="620C06C4" w14:textId="77777777" w:rsidR="005E4A0B" w:rsidRDefault="005E4A0B">
      <w:pPr>
        <w:pStyle w:val="TOC3"/>
        <w:ind w:firstLine="723"/>
        <w:rPr>
          <w:rFonts w:ascii="黑体" w:eastAsia="黑体" w:hAnsi="黑体" w:hint="eastAsia"/>
          <w:b/>
          <w:sz w:val="36"/>
          <w:szCs w:val="36"/>
        </w:rPr>
      </w:pPr>
    </w:p>
    <w:p w14:paraId="29991090" w14:textId="77777777" w:rsidR="00901BCC" w:rsidRPr="00901BCC" w:rsidRDefault="00901BCC" w:rsidP="00901BCC"/>
    <w:p w14:paraId="5DA53702" w14:textId="77777777" w:rsidR="005E4A0B" w:rsidRDefault="005E4A0B"/>
    <w:p w14:paraId="4EFC452E" w14:textId="4FAB76A3" w:rsidR="005E4A0B" w:rsidRPr="00901BCC" w:rsidRDefault="00000000">
      <w:pPr>
        <w:widowControl/>
        <w:tabs>
          <w:tab w:val="left" w:leader="underscore" w:pos="5250"/>
          <w:tab w:val="left" w:leader="underscore" w:pos="6300"/>
          <w:tab w:val="left" w:leader="underscore" w:pos="735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b/>
          <w:bCs/>
          <w:kern w:val="0"/>
          <w:sz w:val="28"/>
          <w:szCs w:val="28"/>
          <w:u w:val="single"/>
        </w:rPr>
      </w:pPr>
      <w:r w:rsidRPr="00901BC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申报</w:t>
      </w:r>
      <w:r w:rsidR="00D97E02" w:rsidRPr="00901BC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类型</w:t>
      </w:r>
      <w:r w:rsidRPr="00901BC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：</w:t>
      </w:r>
      <w:r w:rsidRPr="00901BCC">
        <w:rPr>
          <w:rFonts w:ascii="宋体" w:eastAsia="宋体" w:hAnsi="宋体" w:cs="宋体" w:hint="eastAsia"/>
          <w:b/>
          <w:bCs/>
          <w:kern w:val="0"/>
          <w:sz w:val="28"/>
          <w:szCs w:val="28"/>
          <w:u w:val="single"/>
        </w:rPr>
        <w:t xml:space="preserve">      </w:t>
      </w:r>
      <w:r w:rsidRPr="00901BCC">
        <w:rPr>
          <w:rFonts w:ascii="宋体" w:eastAsia="宋体" w:hAnsi="宋体" w:cs="宋体" w:hint="eastAsia"/>
          <w:b/>
          <w:bCs/>
          <w:kern w:val="0"/>
          <w:sz w:val="28"/>
          <w:szCs w:val="28"/>
          <w:u w:val="single"/>
        </w:rPr>
        <w:sym w:font="Wingdings 2" w:char="00A3"/>
      </w:r>
      <w:r w:rsidRPr="00901BCC">
        <w:rPr>
          <w:rFonts w:ascii="宋体" w:eastAsia="宋体" w:hAnsi="宋体" w:cs="宋体" w:hint="eastAsia"/>
          <w:b/>
          <w:bCs/>
          <w:kern w:val="0"/>
          <w:sz w:val="28"/>
          <w:szCs w:val="28"/>
          <w:u w:val="single"/>
        </w:rPr>
        <w:t xml:space="preserve">领军人才后备     </w:t>
      </w:r>
      <w:r w:rsidRPr="00901BCC">
        <w:rPr>
          <w:rFonts w:ascii="宋体" w:eastAsia="宋体" w:hAnsi="宋体" w:cs="宋体" w:hint="eastAsia"/>
          <w:b/>
          <w:bCs/>
          <w:kern w:val="0"/>
          <w:sz w:val="28"/>
          <w:szCs w:val="28"/>
          <w:u w:val="single"/>
        </w:rPr>
        <w:sym w:font="Wingdings 2" w:char="00A3"/>
      </w:r>
      <w:r w:rsidRPr="00901BCC">
        <w:rPr>
          <w:rFonts w:ascii="宋体" w:eastAsia="宋体" w:hAnsi="宋体" w:cs="宋体" w:hint="eastAsia"/>
          <w:b/>
          <w:bCs/>
          <w:kern w:val="0"/>
          <w:sz w:val="28"/>
          <w:szCs w:val="28"/>
          <w:u w:val="single"/>
        </w:rPr>
        <w:t xml:space="preserve">学科工作坊主持人   </w:t>
      </w:r>
    </w:p>
    <w:p w14:paraId="6C83D9DC" w14:textId="77777777" w:rsidR="005E4A0B" w:rsidRDefault="00000000">
      <w:pPr>
        <w:widowControl/>
        <w:tabs>
          <w:tab w:val="left" w:leader="underscore" w:pos="5250"/>
          <w:tab w:val="left" w:leader="underscore" w:pos="6300"/>
          <w:tab w:val="left" w:leader="underscore" w:pos="735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主    题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</w:t>
      </w:r>
    </w:p>
    <w:p w14:paraId="37E8A26D" w14:textId="69EC8904" w:rsidR="005E4A0B" w:rsidRDefault="00000000">
      <w:pPr>
        <w:widowControl/>
        <w:tabs>
          <w:tab w:val="left" w:leader="underscore" w:pos="525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b/>
          <w:bCs/>
          <w:strike/>
          <w:sz w:val="28"/>
          <w:szCs w:val="28"/>
        </w:rPr>
      </w:pPr>
      <w:r w:rsidRPr="00901BCC">
        <w:rPr>
          <w:rFonts w:ascii="宋体" w:eastAsia="宋体" w:hAnsi="宋体" w:cs="宋体" w:hint="eastAsia"/>
          <w:b/>
          <w:bCs/>
          <w:spacing w:val="109"/>
          <w:kern w:val="0"/>
          <w:sz w:val="28"/>
          <w:szCs w:val="28"/>
          <w:fitText w:val="1280" w:id="1942893469"/>
        </w:rPr>
        <w:t>申报</w:t>
      </w:r>
      <w:r w:rsidRPr="00901BCC">
        <w:rPr>
          <w:rFonts w:ascii="宋体" w:eastAsia="宋体" w:hAnsi="宋体" w:cs="宋体" w:hint="eastAsia"/>
          <w:b/>
          <w:bCs/>
          <w:kern w:val="0"/>
          <w:sz w:val="28"/>
          <w:szCs w:val="28"/>
          <w:fitText w:val="1280" w:id="1942893469"/>
        </w:rPr>
        <w:t>人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</w:t>
      </w:r>
    </w:p>
    <w:p w14:paraId="3DD0969E" w14:textId="596F5B85" w:rsidR="005E4A0B" w:rsidRDefault="00000000">
      <w:pPr>
        <w:widowControl/>
        <w:tabs>
          <w:tab w:val="left" w:leader="underscore" w:pos="525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荣誉称号</w:t>
      </w:r>
      <w:r w:rsidR="00901BCC">
        <w:rPr>
          <w:rFonts w:ascii="宋体" w:eastAsia="宋体" w:hAnsi="宋体" w:cs="宋体" w:hint="eastAsia"/>
          <w:b/>
          <w:bCs/>
          <w:sz w:val="28"/>
          <w:szCs w:val="28"/>
        </w:rPr>
        <w:t>/职称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</w:t>
      </w:r>
      <w:r w:rsidR="00901BCC" w:rsidRPr="00901BCC">
        <w:rPr>
          <w:rFonts w:ascii="宋体" w:eastAsia="宋体" w:hAnsi="宋体" w:cs="宋体" w:hint="eastAsia"/>
          <w:b/>
          <w:bCs/>
          <w:kern w:val="0"/>
          <w:sz w:val="28"/>
          <w:szCs w:val="28"/>
          <w:u w:val="single"/>
        </w:rPr>
        <w:sym w:font="Wingdings 2" w:char="00A3"/>
      </w:r>
      <w:r w:rsidR="00901BCC">
        <w:rPr>
          <w:rFonts w:ascii="宋体" w:eastAsia="宋体" w:hAnsi="宋体" w:cs="宋体" w:hint="eastAsia"/>
          <w:b/>
          <w:bCs/>
          <w:kern w:val="0"/>
          <w:sz w:val="28"/>
          <w:szCs w:val="28"/>
          <w:u w:val="single"/>
        </w:rPr>
        <w:t>学科带头人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</w:t>
      </w:r>
      <w:r w:rsidR="00901BCC" w:rsidRPr="00901BCC">
        <w:rPr>
          <w:rFonts w:ascii="宋体" w:eastAsia="宋体" w:hAnsi="宋体" w:cs="宋体" w:hint="eastAsia"/>
          <w:b/>
          <w:bCs/>
          <w:kern w:val="0"/>
          <w:sz w:val="28"/>
          <w:szCs w:val="28"/>
          <w:u w:val="single"/>
        </w:rPr>
        <w:sym w:font="Wingdings 2" w:char="00A3"/>
      </w:r>
      <w:r w:rsidR="00901BCC">
        <w:rPr>
          <w:rFonts w:ascii="宋体" w:eastAsia="宋体" w:hAnsi="宋体" w:cs="宋体" w:hint="eastAsia"/>
          <w:b/>
          <w:bCs/>
          <w:kern w:val="0"/>
          <w:sz w:val="28"/>
          <w:szCs w:val="28"/>
          <w:u w:val="single"/>
        </w:rPr>
        <w:t>特级教师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</w:t>
      </w:r>
      <w:r w:rsidR="00901BCC" w:rsidRPr="00901BCC">
        <w:rPr>
          <w:rFonts w:ascii="宋体" w:eastAsia="宋体" w:hAnsi="宋体" w:cs="宋体" w:hint="eastAsia"/>
          <w:b/>
          <w:bCs/>
          <w:kern w:val="0"/>
          <w:sz w:val="28"/>
          <w:szCs w:val="28"/>
          <w:u w:val="single"/>
        </w:rPr>
        <w:sym w:font="Wingdings 2" w:char="00A3"/>
      </w:r>
      <w:r w:rsidR="00901BCC">
        <w:rPr>
          <w:rFonts w:ascii="宋体" w:eastAsia="宋体" w:hAnsi="宋体" w:cs="宋体" w:hint="eastAsia"/>
          <w:b/>
          <w:bCs/>
          <w:kern w:val="0"/>
          <w:sz w:val="28"/>
          <w:szCs w:val="28"/>
          <w:u w:val="single"/>
        </w:rPr>
        <w:t>正高级教师</w:t>
      </w:r>
    </w:p>
    <w:p w14:paraId="3F00FD24" w14:textId="77777777" w:rsidR="005E4A0B" w:rsidRDefault="005E4A0B">
      <w:pPr>
        <w:pStyle w:val="TOC3"/>
        <w:rPr>
          <w:rFonts w:hint="eastAsia"/>
        </w:rPr>
      </w:pPr>
    </w:p>
    <w:p w14:paraId="2982C08E" w14:textId="77777777" w:rsidR="005E4A0B" w:rsidRDefault="005E4A0B"/>
    <w:p w14:paraId="2C173927" w14:textId="77777777" w:rsidR="00901BCC" w:rsidRDefault="00901BCC"/>
    <w:p w14:paraId="00021B82" w14:textId="77777777" w:rsidR="00901BCC" w:rsidRDefault="00901BCC"/>
    <w:p w14:paraId="5B7EDAF9" w14:textId="77777777" w:rsidR="00901BCC" w:rsidRDefault="00901BCC"/>
    <w:p w14:paraId="15405CF2" w14:textId="77777777" w:rsidR="00901BCC" w:rsidRDefault="00901BCC"/>
    <w:p w14:paraId="16E17211" w14:textId="77777777" w:rsidR="00901BCC" w:rsidRDefault="00901BCC"/>
    <w:p w14:paraId="2847A813" w14:textId="77777777" w:rsidR="00901BCC" w:rsidRDefault="00901BCC"/>
    <w:p w14:paraId="23070309" w14:textId="77777777" w:rsidR="00901BCC" w:rsidRDefault="00901BCC"/>
    <w:p w14:paraId="1687E1F3" w14:textId="77777777" w:rsidR="005E4A0B" w:rsidRPr="00901BCC" w:rsidRDefault="005E4A0B">
      <w:pPr>
        <w:rPr>
          <w:sz w:val="32"/>
          <w:szCs w:val="32"/>
        </w:rPr>
      </w:pPr>
    </w:p>
    <w:p w14:paraId="411A2E5A" w14:textId="77777777" w:rsidR="005E4A0B" w:rsidRDefault="00000000">
      <w:pPr>
        <w:widowControl/>
        <w:spacing w:line="460" w:lineRule="exact"/>
        <w:jc w:val="center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pacing w:val="36"/>
          <w:sz w:val="32"/>
          <w:szCs w:val="32"/>
        </w:rPr>
        <w:t>上海市浦东教育发展研究院</w:t>
      </w:r>
    </w:p>
    <w:p w14:paraId="33F2A644" w14:textId="1B95F123" w:rsidR="005E4A0B" w:rsidRDefault="00000000">
      <w:pPr>
        <w:widowControl/>
        <w:spacing w:line="460" w:lineRule="exact"/>
        <w:jc w:val="center"/>
      </w:pPr>
      <w:r>
        <w:rPr>
          <w:rFonts w:eastAsia="黑体" w:hint="eastAsia"/>
          <w:spacing w:val="36"/>
          <w:sz w:val="32"/>
          <w:szCs w:val="32"/>
        </w:rPr>
        <w:t>2024</w:t>
      </w:r>
      <w:r>
        <w:rPr>
          <w:rFonts w:eastAsia="黑体" w:hint="eastAsia"/>
          <w:spacing w:val="36"/>
          <w:sz w:val="32"/>
          <w:szCs w:val="32"/>
        </w:rPr>
        <w:t>年</w:t>
      </w:r>
      <w:r>
        <w:rPr>
          <w:rFonts w:eastAsia="黑体" w:hint="eastAsia"/>
          <w:spacing w:val="36"/>
          <w:sz w:val="32"/>
          <w:szCs w:val="32"/>
        </w:rPr>
        <w:t>1</w:t>
      </w:r>
      <w:r w:rsidR="00372C5D">
        <w:rPr>
          <w:rFonts w:eastAsia="黑体" w:hint="eastAsia"/>
          <w:spacing w:val="36"/>
          <w:sz w:val="32"/>
          <w:szCs w:val="32"/>
        </w:rPr>
        <w:t>1</w:t>
      </w:r>
      <w:r>
        <w:rPr>
          <w:rFonts w:eastAsia="黑体" w:hint="eastAsia"/>
          <w:spacing w:val="36"/>
          <w:sz w:val="32"/>
          <w:szCs w:val="32"/>
        </w:rPr>
        <w:t>月</w:t>
      </w:r>
    </w:p>
    <w:p w14:paraId="47D8FFE8" w14:textId="64BCFCBB" w:rsidR="005E4A0B" w:rsidRDefault="00000000" w:rsidP="002B677C">
      <w:pPr>
        <w:widowControl/>
        <w:jc w:val="center"/>
        <w:rPr>
          <w:rFonts w:ascii="黑体" w:eastAsia="黑体" w:hAnsi="黑体" w:hint="eastAsia"/>
          <w:b/>
          <w:bCs/>
          <w:sz w:val="32"/>
        </w:rPr>
      </w:pPr>
      <w:r>
        <w:rPr>
          <w:rFonts w:ascii="黑体" w:eastAsia="黑体" w:hAnsi="黑体"/>
          <w:b/>
          <w:sz w:val="36"/>
          <w:szCs w:val="36"/>
        </w:rPr>
        <w:br w:type="page"/>
      </w:r>
      <w:r>
        <w:rPr>
          <w:rFonts w:ascii="黑体" w:eastAsia="黑体" w:hAnsi="黑体" w:hint="eastAsia"/>
          <w:b/>
          <w:bCs/>
          <w:sz w:val="32"/>
        </w:rPr>
        <w:lastRenderedPageBreak/>
        <w:t>填写说明</w:t>
      </w:r>
    </w:p>
    <w:p w14:paraId="455248CE" w14:textId="77777777" w:rsidR="005E4A0B" w:rsidRDefault="0000000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研究主题：应准确简明，反映研究内容，最多不超过</w:t>
      </w:r>
      <w:r>
        <w:rPr>
          <w:rFonts w:asciiTheme="minorEastAsia" w:hAnsiTheme="minorEastAsia"/>
          <w:sz w:val="28"/>
          <w:szCs w:val="28"/>
        </w:rPr>
        <w:t>32</w:t>
      </w:r>
      <w:r>
        <w:rPr>
          <w:rFonts w:asciiTheme="minorEastAsia" w:hAnsiTheme="minorEastAsia" w:cs="宋体" w:hint="eastAsia"/>
          <w:sz w:val="28"/>
          <w:szCs w:val="28"/>
        </w:rPr>
        <w:t>字（含标点符号）。</w:t>
      </w:r>
    </w:p>
    <w:p w14:paraId="5E756311" w14:textId="79DA9A0B" w:rsidR="005E4A0B" w:rsidRDefault="0000000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t>本表填写</w:t>
      </w:r>
      <w:r>
        <w:rPr>
          <w:rFonts w:asciiTheme="minorEastAsia" w:hAnsiTheme="minorEastAsia" w:cs="宋体" w:hint="eastAsia"/>
          <w:sz w:val="28"/>
          <w:szCs w:val="28"/>
        </w:rPr>
        <w:t>的</w:t>
      </w:r>
      <w:r w:rsidR="00A22183">
        <w:rPr>
          <w:rFonts w:asciiTheme="minorEastAsia" w:hAnsiTheme="minorEastAsia" w:cs="宋体" w:hint="eastAsia"/>
          <w:sz w:val="28"/>
          <w:szCs w:val="28"/>
        </w:rPr>
        <w:t>项目</w:t>
      </w:r>
      <w:r>
        <w:rPr>
          <w:rFonts w:asciiTheme="minorEastAsia" w:hAnsiTheme="minorEastAsia" w:cs="宋体" w:hint="eastAsia"/>
          <w:sz w:val="28"/>
          <w:szCs w:val="28"/>
        </w:rPr>
        <w:t>实施</w:t>
      </w:r>
      <w:r>
        <w:rPr>
          <w:rFonts w:asciiTheme="minorEastAsia" w:hAnsiTheme="minorEastAsia" w:cs="宋体"/>
          <w:sz w:val="28"/>
          <w:szCs w:val="28"/>
        </w:rPr>
        <w:t>时间为</w:t>
      </w:r>
      <w:r>
        <w:rPr>
          <w:rFonts w:asciiTheme="minorEastAsia" w:hAnsiTheme="minorEastAsia" w:cs="宋体" w:hint="eastAsia"/>
          <w:sz w:val="28"/>
          <w:szCs w:val="28"/>
        </w:rPr>
        <w:t>2025年1月</w:t>
      </w:r>
      <w:r>
        <w:rPr>
          <w:rFonts w:asciiTheme="minorEastAsia" w:hAnsiTheme="minorEastAsia" w:cs="宋体"/>
          <w:sz w:val="28"/>
          <w:szCs w:val="28"/>
        </w:rPr>
        <w:t>至</w:t>
      </w:r>
      <w:r>
        <w:rPr>
          <w:rFonts w:asciiTheme="minorEastAsia" w:hAnsiTheme="minorEastAsia" w:cs="宋体" w:hint="eastAsia"/>
          <w:sz w:val="28"/>
          <w:szCs w:val="28"/>
        </w:rPr>
        <w:t>2025年12月</w:t>
      </w:r>
      <w:r>
        <w:rPr>
          <w:rFonts w:asciiTheme="minorEastAsia" w:hAnsiTheme="minorEastAsia" w:cs="宋体"/>
          <w:sz w:val="28"/>
          <w:szCs w:val="28"/>
        </w:rPr>
        <w:t>。</w:t>
      </w:r>
    </w:p>
    <w:p w14:paraId="0B39D91D" w14:textId="77777777" w:rsidR="005E4A0B" w:rsidRDefault="0000000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 w:hint="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请使用</w:t>
      </w:r>
      <w:r>
        <w:rPr>
          <w:rFonts w:asciiTheme="minorEastAsia" w:hAnsiTheme="minorEastAsia" w:cs="宋体"/>
          <w:sz w:val="28"/>
          <w:szCs w:val="28"/>
        </w:rPr>
        <w:t>宋体</w:t>
      </w:r>
      <w:r>
        <w:rPr>
          <w:rFonts w:asciiTheme="minorEastAsia" w:hAnsiTheme="minorEastAsia" w:cs="宋体" w:hint="eastAsia"/>
          <w:sz w:val="28"/>
          <w:szCs w:val="28"/>
        </w:rPr>
        <w:t>、</w:t>
      </w:r>
      <w:r>
        <w:rPr>
          <w:rFonts w:asciiTheme="minorEastAsia" w:hAnsiTheme="minorEastAsia" w:cs="宋体"/>
          <w:sz w:val="28"/>
          <w:szCs w:val="28"/>
        </w:rPr>
        <w:t>小四</w:t>
      </w:r>
      <w:r>
        <w:rPr>
          <w:rFonts w:asciiTheme="minorEastAsia" w:hAnsiTheme="minorEastAsia" w:cs="宋体" w:hint="eastAsia"/>
          <w:sz w:val="28"/>
          <w:szCs w:val="28"/>
        </w:rPr>
        <w:t>格式进行填写</w:t>
      </w:r>
      <w:r>
        <w:rPr>
          <w:rFonts w:asciiTheme="minorEastAsia" w:hAnsiTheme="minorEastAsia" w:cs="宋体"/>
          <w:sz w:val="28"/>
          <w:szCs w:val="28"/>
        </w:rPr>
        <w:t>。</w:t>
      </w:r>
      <w:r>
        <w:rPr>
          <w:rFonts w:asciiTheme="minorEastAsia" w:hAnsiTheme="minorEastAsia" w:cs="宋体" w:hint="eastAsia"/>
          <w:sz w:val="28"/>
          <w:szCs w:val="28"/>
        </w:rPr>
        <w:t>表中所列</w:t>
      </w:r>
      <w:r>
        <w:rPr>
          <w:rFonts w:asciiTheme="minorEastAsia" w:hAnsiTheme="minorEastAsia" w:cs="宋体"/>
          <w:sz w:val="28"/>
          <w:szCs w:val="28"/>
        </w:rPr>
        <w:t>各项</w:t>
      </w:r>
      <w:r>
        <w:rPr>
          <w:rFonts w:asciiTheme="minorEastAsia" w:hAnsiTheme="minorEastAsia" w:cs="宋体" w:hint="eastAsia"/>
          <w:sz w:val="28"/>
          <w:szCs w:val="28"/>
        </w:rPr>
        <w:t>均为</w:t>
      </w:r>
      <w:r>
        <w:rPr>
          <w:rFonts w:asciiTheme="minorEastAsia" w:hAnsiTheme="minorEastAsia" w:cs="宋体"/>
          <w:sz w:val="28"/>
          <w:szCs w:val="28"/>
        </w:rPr>
        <w:t>必填项，</w:t>
      </w:r>
      <w:r>
        <w:rPr>
          <w:rFonts w:asciiTheme="minorEastAsia" w:hAnsiTheme="minorEastAsia" w:cs="宋体" w:hint="eastAsia"/>
          <w:sz w:val="28"/>
          <w:szCs w:val="28"/>
        </w:rPr>
        <w:t>不得对</w:t>
      </w:r>
      <w:r>
        <w:rPr>
          <w:rFonts w:asciiTheme="minorEastAsia" w:hAnsiTheme="minorEastAsia" w:cs="宋体"/>
          <w:sz w:val="28"/>
          <w:szCs w:val="28"/>
        </w:rPr>
        <w:t>模板内容进行修改、增删。</w:t>
      </w:r>
      <w:r>
        <w:rPr>
          <w:rFonts w:asciiTheme="minorEastAsia" w:hAnsiTheme="minorEastAsia" w:cs="宋体" w:hint="eastAsia"/>
          <w:sz w:val="28"/>
          <w:szCs w:val="28"/>
        </w:rPr>
        <w:t>填写时可自行添行</w:t>
      </w:r>
      <w:r>
        <w:rPr>
          <w:rFonts w:asciiTheme="minorEastAsia" w:hAnsiTheme="minorEastAsia" w:cs="宋体"/>
          <w:sz w:val="28"/>
          <w:szCs w:val="28"/>
        </w:rPr>
        <w:t>添页。</w:t>
      </w:r>
    </w:p>
    <w:p w14:paraId="6B2D6C50" w14:textId="77777777" w:rsidR="005E4A0B" w:rsidRDefault="00000000">
      <w:pPr>
        <w:spacing w:line="48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="仿宋_GB2312" w:eastAsia="仿宋_GB2312" w:hAnsi="宋体"/>
          <w:sz w:val="28"/>
        </w:rPr>
        <w:br w:type="page"/>
      </w:r>
    </w:p>
    <w:tbl>
      <w:tblPr>
        <w:tblW w:w="83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</w:tblGrid>
      <w:tr w:rsidR="005E4A0B" w14:paraId="45B93781" w14:textId="77777777">
        <w:trPr>
          <w:trHeight w:val="2172"/>
          <w:jc w:val="center"/>
        </w:trPr>
        <w:tc>
          <w:tcPr>
            <w:tcW w:w="8363" w:type="dxa"/>
          </w:tcPr>
          <w:p w14:paraId="4DE31260" w14:textId="77777777" w:rsidR="005E4A0B" w:rsidRDefault="00000000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lastRenderedPageBreak/>
              <w:t>选题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的价值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和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依据</w:t>
            </w:r>
          </w:p>
          <w:p w14:paraId="142065D1" w14:textId="6E8A04CB" w:rsidR="005E4A0B" w:rsidRDefault="00000000">
            <w:pPr>
              <w:spacing w:line="360" w:lineRule="auto"/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明确阐述项目的社会、学术或实践价值，解释为什么这个项目是必要的；提供充分的背景信息</w:t>
            </w:r>
            <w:r w:rsidR="00772A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和已有的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相关研究，</w:t>
            </w:r>
            <w:r w:rsidR="00772A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如：主持或参与的课题、论文、著作等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）</w:t>
            </w:r>
          </w:p>
          <w:p w14:paraId="258C6F3E" w14:textId="77777777" w:rsidR="005E4A0B" w:rsidRPr="00772A6D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1A6CA0EE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08BDF37E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27DD0B4C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1F4A39C7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1E8361E0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0325642D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5FB6656C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13ED25DA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2C3781A0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31F5C005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4B9C6CED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5DC28F61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5E4A0B" w14:paraId="4B9BE7BC" w14:textId="77777777">
        <w:trPr>
          <w:trHeight w:val="2036"/>
          <w:jc w:val="center"/>
        </w:trPr>
        <w:tc>
          <w:tcPr>
            <w:tcW w:w="8363" w:type="dxa"/>
          </w:tcPr>
          <w:p w14:paraId="13874B78" w14:textId="77777777" w:rsidR="005E4A0B" w:rsidRDefault="00000000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拟解决的核心问题</w:t>
            </w:r>
          </w:p>
          <w:p w14:paraId="55A01389" w14:textId="2D9F3EBC" w:rsidR="005E4A0B" w:rsidRDefault="00000000">
            <w:pPr>
              <w:spacing w:line="360" w:lineRule="auto"/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清晰</w:t>
            </w:r>
            <w:r w:rsidR="001F384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、具体地描述问题是什么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）</w:t>
            </w:r>
          </w:p>
          <w:p w14:paraId="7BBFEA14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416F934A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44EA1BD7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5E4A0B" w14:paraId="7CA34E48" w14:textId="77777777">
        <w:trPr>
          <w:trHeight w:val="2172"/>
          <w:jc w:val="center"/>
        </w:trPr>
        <w:tc>
          <w:tcPr>
            <w:tcW w:w="8363" w:type="dxa"/>
          </w:tcPr>
          <w:p w14:paraId="6A5609CB" w14:textId="77777777" w:rsidR="005E4A0B" w:rsidRDefault="00000000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目标</w:t>
            </w:r>
          </w:p>
          <w:p w14:paraId="6D27A4D7" w14:textId="0C066D59" w:rsidR="005E4A0B" w:rsidRDefault="00000000">
            <w:pPr>
              <w:spacing w:line="360" w:lineRule="auto"/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具体、可衡量</w:t>
            </w:r>
            <w:r w:rsidR="005812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相关性</w:t>
            </w:r>
            <w:r w:rsidR="005812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强</w:t>
            </w:r>
            <w:r w:rsidR="009E2B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和</w:t>
            </w:r>
            <w:r w:rsidR="005812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具有实践性</w:t>
            </w:r>
            <w:r w:rsidR="00772A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14:paraId="302B939E" w14:textId="77777777" w:rsidR="005E4A0B" w:rsidRDefault="005E4A0B">
            <w:pPr>
              <w:spacing w:line="360" w:lineRule="auto"/>
              <w:rPr>
                <w:color w:val="000000" w:themeColor="text1"/>
              </w:rPr>
            </w:pPr>
          </w:p>
          <w:p w14:paraId="4C44F7BC" w14:textId="77777777" w:rsidR="005E4A0B" w:rsidRDefault="005E4A0B">
            <w:pPr>
              <w:spacing w:line="360" w:lineRule="auto"/>
              <w:rPr>
                <w:color w:val="000000" w:themeColor="text1"/>
              </w:rPr>
            </w:pPr>
          </w:p>
          <w:p w14:paraId="03AA69EC" w14:textId="77777777" w:rsidR="005E4A0B" w:rsidRPr="004C4762" w:rsidRDefault="005E4A0B">
            <w:pPr>
              <w:spacing w:line="360" w:lineRule="auto"/>
              <w:rPr>
                <w:color w:val="000000" w:themeColor="text1"/>
              </w:rPr>
            </w:pPr>
          </w:p>
          <w:p w14:paraId="71B2AEF7" w14:textId="77777777" w:rsidR="005E4A0B" w:rsidRDefault="005E4A0B">
            <w:pPr>
              <w:spacing w:line="360" w:lineRule="auto"/>
              <w:rPr>
                <w:color w:val="000000" w:themeColor="text1"/>
              </w:rPr>
            </w:pPr>
          </w:p>
          <w:p w14:paraId="2476D400" w14:textId="77777777" w:rsidR="005E4A0B" w:rsidRDefault="005E4A0B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5E4A0B" w14:paraId="2EEBD8D6" w14:textId="77777777">
        <w:trPr>
          <w:trHeight w:val="4285"/>
          <w:jc w:val="center"/>
        </w:trPr>
        <w:tc>
          <w:tcPr>
            <w:tcW w:w="8363" w:type="dxa"/>
          </w:tcPr>
          <w:p w14:paraId="7E9B6B21" w14:textId="77777777" w:rsidR="005E4A0B" w:rsidRDefault="00000000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lastRenderedPageBreak/>
              <w:t>内容</w:t>
            </w:r>
          </w:p>
          <w:p w14:paraId="150AC346" w14:textId="2684FC65" w:rsidR="005E4A0B" w:rsidRDefault="00000000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以202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5年1月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至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202</w:t>
            </w:r>
            <w:r w:rsidR="00772A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年1</w:t>
            </w:r>
            <w:r w:rsidR="00772A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为时间段，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详细描述项目的研究内容、方法和步骤，</w:t>
            </w:r>
            <w:r w:rsidR="00772A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自行切分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每个阶段的具体任务和时间安排）</w:t>
            </w:r>
          </w:p>
          <w:p w14:paraId="3B98FBC8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00DEAC8B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671E2710" w14:textId="77777777" w:rsidR="005E4A0B" w:rsidRPr="0058127C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61B107F7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00E7A69C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4D906B91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245429D6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44262D66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33903985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57DFB886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7AC9B45C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5E4A0B" w14:paraId="74B2C8E3" w14:textId="77777777">
        <w:trPr>
          <w:trHeight w:val="4256"/>
          <w:jc w:val="center"/>
        </w:trPr>
        <w:tc>
          <w:tcPr>
            <w:tcW w:w="8363" w:type="dxa"/>
          </w:tcPr>
          <w:p w14:paraId="034EA597" w14:textId="77777777" w:rsidR="005E4A0B" w:rsidRDefault="00000000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预期成果</w:t>
            </w:r>
          </w:p>
          <w:p w14:paraId="506729FC" w14:textId="77777777" w:rsidR="005E4A0B" w:rsidRDefault="00000000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0"/>
              </w:rPr>
              <w:t>以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0"/>
                <w:em w:val="dot"/>
              </w:rPr>
              <w:t>可供</w:t>
            </w:r>
            <w: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0"/>
                <w:em w:val="dot"/>
              </w:rPr>
              <w:t>评测</w:t>
            </w:r>
            <w: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0"/>
              </w:rPr>
              <w:t>的形式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0"/>
              </w:rPr>
              <w:t>说明项目</w:t>
            </w:r>
            <w: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0"/>
              </w:rPr>
              <w:t>实施后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0"/>
              </w:rPr>
              <w:t>所要</w:t>
            </w:r>
            <w: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0"/>
              </w:rPr>
              <w:t>达成的预期成果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0"/>
              </w:rPr>
              <w:t>，</w:t>
            </w:r>
            <w: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0"/>
              </w:rPr>
              <w:t>包括阶段成果、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0"/>
              </w:rPr>
              <w:t>最终</w:t>
            </w:r>
            <w: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0"/>
              </w:rPr>
              <w:t>成果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0"/>
              </w:rPr>
              <w:t>，成果</w:t>
            </w:r>
            <w: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0"/>
              </w:rPr>
              <w:t>形式不限。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0"/>
              </w:rPr>
              <w:t>如</w:t>
            </w:r>
            <w: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0"/>
              </w:rPr>
              <w:t>从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0"/>
              </w:rPr>
              <w:t>形成</w:t>
            </w:r>
            <w: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0"/>
              </w:rPr>
              <w:t>课例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0"/>
              </w:rPr>
              <w:t>录像、</w:t>
            </w:r>
            <w: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0"/>
              </w:rPr>
              <w:t>相关文章发表、相关活动在区域展示等角度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0"/>
              </w:rPr>
              <w:t>，有一定</w:t>
            </w:r>
            <w: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0"/>
              </w:rPr>
              <w:t>的量化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0"/>
              </w:rPr>
              <w:t>说明</w:t>
            </w:r>
            <w: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0"/>
              </w:rPr>
              <w:t>。</w:t>
            </w:r>
          </w:p>
          <w:p w14:paraId="14B26EA2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3819BC4D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72DB3719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51744AFB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4FC66D2F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  <w:p w14:paraId="6C3F9259" w14:textId="77777777" w:rsidR="005E4A0B" w:rsidRDefault="005E4A0B">
            <w:pPr>
              <w:spacing w:line="360" w:lineRule="auto"/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10EC02D" w14:textId="77777777" w:rsidR="005E4A0B" w:rsidRDefault="005E4A0B">
      <w:pPr>
        <w:widowControl/>
        <w:jc w:val="left"/>
        <w:rPr>
          <w:rFonts w:ascii="黑体" w:eastAsia="黑体" w:hAnsi="黑体" w:cs="Times New Roman" w:hint="eastAsia"/>
          <w:bCs/>
          <w:sz w:val="32"/>
          <w:szCs w:val="32"/>
        </w:rPr>
      </w:pPr>
    </w:p>
    <w:sectPr w:rsidR="005E4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02D3" w14:textId="77777777" w:rsidR="005D13E9" w:rsidRDefault="005D13E9" w:rsidP="00D97E02">
      <w:r>
        <w:separator/>
      </w:r>
    </w:p>
  </w:endnote>
  <w:endnote w:type="continuationSeparator" w:id="0">
    <w:p w14:paraId="6F716F7E" w14:textId="77777777" w:rsidR="005D13E9" w:rsidRDefault="005D13E9" w:rsidP="00D9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3856C" w14:textId="77777777" w:rsidR="005D13E9" w:rsidRDefault="005D13E9" w:rsidP="00D97E02">
      <w:r>
        <w:separator/>
      </w:r>
    </w:p>
  </w:footnote>
  <w:footnote w:type="continuationSeparator" w:id="0">
    <w:p w14:paraId="73199FC4" w14:textId="77777777" w:rsidR="005D13E9" w:rsidRDefault="005D13E9" w:rsidP="00D9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532C6"/>
    <w:multiLevelType w:val="multilevel"/>
    <w:tmpl w:val="2A5532C6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3658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VlMmM1MDRmNzE3MTYyNTI4NGQyNThlNzU5NTIwYWIifQ=="/>
  </w:docVars>
  <w:rsids>
    <w:rsidRoot w:val="001A6F51"/>
    <w:rsid w:val="B5BFA821"/>
    <w:rsid w:val="BBB33053"/>
    <w:rsid w:val="DFDD7134"/>
    <w:rsid w:val="E7FD2026"/>
    <w:rsid w:val="FDBFDE30"/>
    <w:rsid w:val="FDEC1415"/>
    <w:rsid w:val="00001194"/>
    <w:rsid w:val="00045BB0"/>
    <w:rsid w:val="00075630"/>
    <w:rsid w:val="000F32B3"/>
    <w:rsid w:val="000F6E3E"/>
    <w:rsid w:val="00193457"/>
    <w:rsid w:val="001A6F51"/>
    <w:rsid w:val="001C5690"/>
    <w:rsid w:val="001C674E"/>
    <w:rsid w:val="001F384C"/>
    <w:rsid w:val="00224CF8"/>
    <w:rsid w:val="00246E84"/>
    <w:rsid w:val="00271B8D"/>
    <w:rsid w:val="002B677C"/>
    <w:rsid w:val="002E2C52"/>
    <w:rsid w:val="00325620"/>
    <w:rsid w:val="00364D2D"/>
    <w:rsid w:val="003705B4"/>
    <w:rsid w:val="00372C5D"/>
    <w:rsid w:val="00372D7A"/>
    <w:rsid w:val="00373B81"/>
    <w:rsid w:val="00384B43"/>
    <w:rsid w:val="003A75DB"/>
    <w:rsid w:val="003A773C"/>
    <w:rsid w:val="003D5DDF"/>
    <w:rsid w:val="003E5DC4"/>
    <w:rsid w:val="00423A8B"/>
    <w:rsid w:val="0043320D"/>
    <w:rsid w:val="00451358"/>
    <w:rsid w:val="004C4762"/>
    <w:rsid w:val="004D4FE7"/>
    <w:rsid w:val="004E4786"/>
    <w:rsid w:val="00530581"/>
    <w:rsid w:val="005414AD"/>
    <w:rsid w:val="00550793"/>
    <w:rsid w:val="005762F5"/>
    <w:rsid w:val="0058127C"/>
    <w:rsid w:val="005A4123"/>
    <w:rsid w:val="005B3BF8"/>
    <w:rsid w:val="005C4AB7"/>
    <w:rsid w:val="005D13E9"/>
    <w:rsid w:val="005E4A0B"/>
    <w:rsid w:val="006052B1"/>
    <w:rsid w:val="00610383"/>
    <w:rsid w:val="00631034"/>
    <w:rsid w:val="006A74E7"/>
    <w:rsid w:val="006B0AF4"/>
    <w:rsid w:val="006C144B"/>
    <w:rsid w:val="006F2D1E"/>
    <w:rsid w:val="007029D6"/>
    <w:rsid w:val="00712DDF"/>
    <w:rsid w:val="00772A6D"/>
    <w:rsid w:val="00796156"/>
    <w:rsid w:val="007C207A"/>
    <w:rsid w:val="007D399C"/>
    <w:rsid w:val="008024C4"/>
    <w:rsid w:val="00807883"/>
    <w:rsid w:val="00860FF8"/>
    <w:rsid w:val="008778CC"/>
    <w:rsid w:val="00880BDA"/>
    <w:rsid w:val="008B4231"/>
    <w:rsid w:val="008C2D43"/>
    <w:rsid w:val="008E0404"/>
    <w:rsid w:val="008F4162"/>
    <w:rsid w:val="008F4D31"/>
    <w:rsid w:val="0090129F"/>
    <w:rsid w:val="00901BCC"/>
    <w:rsid w:val="0090293B"/>
    <w:rsid w:val="00903E6B"/>
    <w:rsid w:val="009104D0"/>
    <w:rsid w:val="009143BF"/>
    <w:rsid w:val="00937539"/>
    <w:rsid w:val="00945EEB"/>
    <w:rsid w:val="00967C77"/>
    <w:rsid w:val="00982281"/>
    <w:rsid w:val="009A7DB8"/>
    <w:rsid w:val="009E2B15"/>
    <w:rsid w:val="00A04478"/>
    <w:rsid w:val="00A10366"/>
    <w:rsid w:val="00A22183"/>
    <w:rsid w:val="00A31F29"/>
    <w:rsid w:val="00A3691E"/>
    <w:rsid w:val="00A70DAA"/>
    <w:rsid w:val="00A90909"/>
    <w:rsid w:val="00A95C16"/>
    <w:rsid w:val="00AC06BC"/>
    <w:rsid w:val="00AC6B1D"/>
    <w:rsid w:val="00B46BE7"/>
    <w:rsid w:val="00B802FD"/>
    <w:rsid w:val="00C06617"/>
    <w:rsid w:val="00C14AE4"/>
    <w:rsid w:val="00C423A8"/>
    <w:rsid w:val="00C930E0"/>
    <w:rsid w:val="00CC7D66"/>
    <w:rsid w:val="00CF62B4"/>
    <w:rsid w:val="00D53A54"/>
    <w:rsid w:val="00D63936"/>
    <w:rsid w:val="00D97E02"/>
    <w:rsid w:val="00DC3786"/>
    <w:rsid w:val="00E31647"/>
    <w:rsid w:val="00E52FD5"/>
    <w:rsid w:val="00F22B26"/>
    <w:rsid w:val="00F83054"/>
    <w:rsid w:val="00F83869"/>
    <w:rsid w:val="00FB354E"/>
    <w:rsid w:val="00FB68AC"/>
    <w:rsid w:val="00FC4F8A"/>
    <w:rsid w:val="00FD1227"/>
    <w:rsid w:val="02C24CE8"/>
    <w:rsid w:val="0F7771F9"/>
    <w:rsid w:val="1D4961E3"/>
    <w:rsid w:val="344726F1"/>
    <w:rsid w:val="431541B6"/>
    <w:rsid w:val="4F571FA0"/>
    <w:rsid w:val="57BF66C9"/>
    <w:rsid w:val="5A6A4425"/>
    <w:rsid w:val="5A870015"/>
    <w:rsid w:val="5E2D4B57"/>
    <w:rsid w:val="5E3FEF7D"/>
    <w:rsid w:val="630F7F97"/>
    <w:rsid w:val="662E6A7C"/>
    <w:rsid w:val="6FF0426F"/>
    <w:rsid w:val="788111B4"/>
    <w:rsid w:val="7CCF3F2F"/>
    <w:rsid w:val="7CD104E2"/>
    <w:rsid w:val="7FA4E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A3FB8C"/>
  <w15:docId w15:val="{A2E6DC26-3F0B-461F-899A-0553D3C7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next w:val="a"/>
    <w:uiPriority w:val="39"/>
    <w:unhideWhenUsed/>
    <w:qFormat/>
    <w:pPr>
      <w:widowControl w:val="0"/>
      <w:spacing w:line="600" w:lineRule="exact"/>
      <w:ind w:firstLineChars="200" w:firstLine="640"/>
    </w:pPr>
    <w:rPr>
      <w:rFonts w:ascii="楷体_GB2312" w:eastAsia="楷体_GB2312" w:hAnsi="楷体" w:cs="仿宋"/>
      <w:kern w:val="2"/>
      <w:sz w:val="32"/>
      <w:szCs w:val="32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">
    <w:name w:val="Char Char2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CharChar2Char1">
    <w:name w:val="Char Char2 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9">
    <w:name w:val="Revision"/>
    <w:hidden/>
    <w:uiPriority w:val="99"/>
    <w:unhideWhenUsed/>
    <w:rsid w:val="00D97E0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Gujc</dc:creator>
  <cp:lastModifiedBy>glaptop</cp:lastModifiedBy>
  <cp:revision>32</cp:revision>
  <dcterms:created xsi:type="dcterms:W3CDTF">2022-09-01T07:39:00Z</dcterms:created>
  <dcterms:modified xsi:type="dcterms:W3CDTF">2024-11-11T03:56:00Z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128EF8E6147A49EBA448FC146604FF21</vt:lpwstr>
  </property>
</Properties>
</file>